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1543" w14:textId="5BCA8C9C" w:rsidR="0045578B" w:rsidRPr="00000374" w:rsidRDefault="00701E11" w:rsidP="000A663B">
      <w:pPr>
        <w:jc w:val="center"/>
        <w:rPr>
          <w:rFonts w:eastAsia="Lobster"/>
          <w:b/>
          <w:bCs/>
          <w:sz w:val="20"/>
          <w:szCs w:val="20"/>
        </w:rPr>
      </w:pPr>
      <w:r w:rsidRPr="4B86DCA5">
        <w:rPr>
          <w:rFonts w:eastAsia="Lobster"/>
          <w:b/>
          <w:bCs/>
          <w:sz w:val="20"/>
          <w:szCs w:val="20"/>
        </w:rPr>
        <w:t>King Edward VI Handsworth Wood Girls Academy</w:t>
      </w:r>
      <w:r w:rsidR="004B1403" w:rsidRPr="4B86DCA5">
        <w:rPr>
          <w:rFonts w:eastAsia="Lobster"/>
          <w:b/>
          <w:bCs/>
          <w:sz w:val="20"/>
          <w:szCs w:val="20"/>
        </w:rPr>
        <w:t xml:space="preserve"> - </w:t>
      </w:r>
      <w:r w:rsidR="00FE1225" w:rsidRPr="4B86DCA5">
        <w:rPr>
          <w:rFonts w:eastAsia="Lobster"/>
          <w:b/>
          <w:bCs/>
          <w:sz w:val="20"/>
          <w:szCs w:val="20"/>
        </w:rPr>
        <w:t>School Governing Bod</w:t>
      </w:r>
      <w:r w:rsidR="00434B99" w:rsidRPr="4B86DCA5">
        <w:rPr>
          <w:rFonts w:eastAsia="Lobster"/>
          <w:b/>
          <w:bCs/>
          <w:sz w:val="20"/>
          <w:szCs w:val="20"/>
        </w:rPr>
        <w:t>y</w:t>
      </w:r>
      <w:r w:rsidR="00FE1225" w:rsidRPr="4B86DCA5">
        <w:rPr>
          <w:rFonts w:eastAsia="Lobster"/>
          <w:b/>
          <w:bCs/>
          <w:sz w:val="20"/>
          <w:szCs w:val="20"/>
        </w:rPr>
        <w:t xml:space="preserve"> </w:t>
      </w:r>
      <w:r w:rsidR="00167BCF" w:rsidRPr="4B86DCA5">
        <w:rPr>
          <w:rFonts w:eastAsia="Lobster"/>
          <w:b/>
          <w:bCs/>
          <w:sz w:val="20"/>
          <w:szCs w:val="20"/>
        </w:rPr>
        <w:t>2025-26</w:t>
      </w:r>
    </w:p>
    <w:p w14:paraId="632320AC" w14:textId="3881025E" w:rsidR="001E6103" w:rsidRDefault="001E6103">
      <w:pPr>
        <w:rPr>
          <w:rFonts w:ascii="Candara" w:eastAsia="Candara" w:hAnsi="Candara" w:cs="Candara"/>
          <w:i/>
          <w:sz w:val="16"/>
          <w:szCs w:val="16"/>
        </w:rPr>
      </w:pPr>
    </w:p>
    <w:tbl>
      <w:tblPr>
        <w:tblW w:w="144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612"/>
        <w:gridCol w:w="1631"/>
        <w:gridCol w:w="2268"/>
        <w:gridCol w:w="2835"/>
        <w:gridCol w:w="850"/>
        <w:gridCol w:w="993"/>
        <w:gridCol w:w="992"/>
        <w:gridCol w:w="992"/>
        <w:gridCol w:w="1276"/>
      </w:tblGrid>
      <w:tr w:rsidR="005B0C55" w:rsidRPr="00071FD7" w14:paraId="3E939D06" w14:textId="4E143399" w:rsidTr="4B86DCA5">
        <w:trPr>
          <w:trHeight w:val="93"/>
        </w:trPr>
        <w:tc>
          <w:tcPr>
            <w:tcW w:w="2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DD57C" w14:textId="77777777" w:rsidR="005B0C55" w:rsidRPr="00071FD7" w:rsidRDefault="005B0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  <w:sz w:val="18"/>
                <w:szCs w:val="18"/>
              </w:rPr>
            </w:pPr>
            <w:r w:rsidRPr="00071FD7">
              <w:rPr>
                <w:rFonts w:eastAsia="Candara"/>
                <w:b/>
                <w:sz w:val="18"/>
                <w:szCs w:val="18"/>
              </w:rPr>
              <w:t>Name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3CD0B" w14:textId="77777777" w:rsidR="005B0C55" w:rsidRPr="00071FD7" w:rsidRDefault="005B0C55" w:rsidP="716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  <w:b/>
                <w:bCs/>
                <w:sz w:val="18"/>
                <w:szCs w:val="18"/>
                <w:lang w:val="en-US"/>
              </w:rPr>
            </w:pPr>
            <w:r w:rsidRPr="00071FD7">
              <w:rPr>
                <w:rFonts w:eastAsia="Candara"/>
                <w:b/>
                <w:bCs/>
                <w:sz w:val="18"/>
                <w:szCs w:val="18"/>
                <w:lang w:val="en-US"/>
              </w:rPr>
              <w:t>Appointed / Elected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DCE0E" w14:textId="77777777" w:rsidR="005B0C55" w:rsidRPr="00071FD7" w:rsidRDefault="005B0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  <w:b/>
                <w:sz w:val="18"/>
                <w:szCs w:val="18"/>
              </w:rPr>
            </w:pPr>
            <w:r w:rsidRPr="00071FD7">
              <w:rPr>
                <w:rFonts w:eastAsia="Candara"/>
                <w:b/>
                <w:sz w:val="18"/>
                <w:szCs w:val="18"/>
              </w:rPr>
              <w:t>Link Responsibilities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6A542" w14:textId="77777777" w:rsidR="005B0C55" w:rsidRPr="00071FD7" w:rsidRDefault="005B0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  <w:b/>
                <w:sz w:val="18"/>
                <w:szCs w:val="18"/>
              </w:rPr>
            </w:pPr>
            <w:r w:rsidRPr="00071FD7">
              <w:rPr>
                <w:rFonts w:eastAsia="Candara"/>
                <w:b/>
                <w:sz w:val="18"/>
                <w:szCs w:val="18"/>
              </w:rPr>
              <w:t>Appointment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EBB54" w14:textId="77777777" w:rsidR="005B0C55" w:rsidRPr="00071FD7" w:rsidRDefault="005B0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  <w:b/>
                <w:sz w:val="18"/>
                <w:szCs w:val="18"/>
              </w:rPr>
            </w:pPr>
            <w:r w:rsidRPr="00071FD7">
              <w:rPr>
                <w:rFonts w:eastAsia="Candara"/>
                <w:b/>
                <w:sz w:val="18"/>
                <w:szCs w:val="18"/>
              </w:rPr>
              <w:t>Term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9B32B" w14:textId="77777777" w:rsidR="005B0C55" w:rsidRDefault="008B6459" w:rsidP="00680245">
            <w:pPr>
              <w:widowControl w:val="0"/>
              <w:spacing w:line="240" w:lineRule="auto"/>
              <w:jc w:val="center"/>
              <w:rPr>
                <w:rFonts w:eastAsia="Candara"/>
                <w:b/>
                <w:sz w:val="18"/>
                <w:szCs w:val="18"/>
              </w:rPr>
            </w:pPr>
            <w:r>
              <w:rPr>
                <w:rFonts w:eastAsia="Candara"/>
                <w:b/>
                <w:sz w:val="18"/>
                <w:szCs w:val="18"/>
              </w:rPr>
              <w:t>20.10.25</w:t>
            </w:r>
          </w:p>
          <w:p w14:paraId="691563FF" w14:textId="7B415D16" w:rsidR="008B6459" w:rsidRPr="008B6459" w:rsidRDefault="008B6459" w:rsidP="00680245">
            <w:pPr>
              <w:widowControl w:val="0"/>
              <w:spacing w:line="240" w:lineRule="auto"/>
              <w:jc w:val="center"/>
              <w:rPr>
                <w:rFonts w:eastAsia="Candara"/>
                <w:bCs/>
                <w:sz w:val="16"/>
                <w:szCs w:val="16"/>
              </w:rPr>
            </w:pPr>
            <w:r w:rsidRPr="008B6459">
              <w:rPr>
                <w:rFonts w:eastAsia="Candara"/>
                <w:bCs/>
                <w:sz w:val="16"/>
                <w:szCs w:val="16"/>
              </w:rPr>
              <w:t>5.30pm TEAMS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266E" w14:textId="77777777" w:rsidR="005B0C55" w:rsidRDefault="008B6459" w:rsidP="00F64F7E">
            <w:pPr>
              <w:widowControl w:val="0"/>
              <w:spacing w:line="240" w:lineRule="auto"/>
              <w:rPr>
                <w:rFonts w:eastAsia="Candara"/>
                <w:b/>
                <w:bCs/>
                <w:sz w:val="18"/>
                <w:szCs w:val="18"/>
              </w:rPr>
            </w:pPr>
            <w:r>
              <w:rPr>
                <w:rFonts w:eastAsia="Candara"/>
                <w:b/>
                <w:bCs/>
                <w:sz w:val="18"/>
                <w:szCs w:val="18"/>
              </w:rPr>
              <w:t>16.03.26</w:t>
            </w:r>
          </w:p>
          <w:p w14:paraId="74AA2FB6" w14:textId="4908FDE3" w:rsidR="008B6459" w:rsidRPr="008B6459" w:rsidRDefault="008B6459" w:rsidP="00F64F7E">
            <w:pPr>
              <w:widowControl w:val="0"/>
              <w:spacing w:line="240" w:lineRule="auto"/>
              <w:rPr>
                <w:rFonts w:eastAsia="Candara"/>
                <w:bCs/>
                <w:sz w:val="16"/>
                <w:szCs w:val="16"/>
              </w:rPr>
            </w:pPr>
            <w:r w:rsidRPr="008B6459">
              <w:rPr>
                <w:rFonts w:eastAsia="Candara"/>
                <w:bCs/>
                <w:sz w:val="16"/>
                <w:szCs w:val="16"/>
              </w:rPr>
              <w:t>5.30pm TEAMS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78AB5" w14:textId="77777777" w:rsidR="005B0C55" w:rsidRDefault="008B6459">
            <w:pPr>
              <w:widowControl w:val="0"/>
              <w:spacing w:line="240" w:lineRule="auto"/>
              <w:jc w:val="center"/>
              <w:rPr>
                <w:rFonts w:eastAsia="Candara"/>
                <w:b/>
                <w:sz w:val="18"/>
                <w:szCs w:val="18"/>
              </w:rPr>
            </w:pPr>
            <w:r>
              <w:rPr>
                <w:rFonts w:eastAsia="Candara"/>
                <w:b/>
                <w:sz w:val="18"/>
                <w:szCs w:val="18"/>
              </w:rPr>
              <w:t>29.06.26</w:t>
            </w:r>
          </w:p>
          <w:p w14:paraId="6E60DDE6" w14:textId="77777777" w:rsidR="008B6459" w:rsidRPr="008B6459" w:rsidRDefault="008B6459">
            <w:pPr>
              <w:widowControl w:val="0"/>
              <w:spacing w:line="240" w:lineRule="auto"/>
              <w:jc w:val="center"/>
              <w:rPr>
                <w:rFonts w:eastAsia="Candara"/>
                <w:bCs/>
                <w:sz w:val="16"/>
                <w:szCs w:val="16"/>
              </w:rPr>
            </w:pPr>
            <w:r w:rsidRPr="008B6459">
              <w:rPr>
                <w:rFonts w:eastAsia="Candara"/>
                <w:bCs/>
                <w:sz w:val="16"/>
                <w:szCs w:val="16"/>
              </w:rPr>
              <w:t>4.30pm</w:t>
            </w:r>
          </w:p>
          <w:p w14:paraId="3FF53F8B" w14:textId="1B59A1D4" w:rsidR="008B6459" w:rsidRPr="00071FD7" w:rsidRDefault="008B6459">
            <w:pPr>
              <w:widowControl w:val="0"/>
              <w:spacing w:line="240" w:lineRule="auto"/>
              <w:jc w:val="center"/>
              <w:rPr>
                <w:rFonts w:eastAsia="Candara"/>
                <w:b/>
                <w:sz w:val="18"/>
                <w:szCs w:val="18"/>
              </w:rPr>
            </w:pPr>
            <w:r w:rsidRPr="008B6459">
              <w:rPr>
                <w:rFonts w:eastAsia="Candara"/>
                <w:bCs/>
                <w:sz w:val="16"/>
                <w:szCs w:val="16"/>
              </w:rPr>
              <w:t>In person</w:t>
            </w:r>
          </w:p>
        </w:tc>
        <w:tc>
          <w:tcPr>
            <w:tcW w:w="1276" w:type="dxa"/>
          </w:tcPr>
          <w:p w14:paraId="442D0236" w14:textId="018900AB" w:rsidR="16888BE6" w:rsidRDefault="16888BE6" w:rsidP="16888BE6">
            <w:pPr>
              <w:widowControl w:val="0"/>
              <w:spacing w:line="240" w:lineRule="auto"/>
              <w:jc w:val="center"/>
              <w:rPr>
                <w:rFonts w:eastAsia="Candara"/>
                <w:b/>
                <w:bCs/>
                <w:sz w:val="18"/>
                <w:szCs w:val="18"/>
              </w:rPr>
            </w:pPr>
          </w:p>
          <w:p w14:paraId="780C5875" w14:textId="04DDFE73" w:rsidR="005B0C55" w:rsidRPr="00071FD7" w:rsidRDefault="005B0C55">
            <w:pPr>
              <w:widowControl w:val="0"/>
              <w:spacing w:line="240" w:lineRule="auto"/>
              <w:jc w:val="center"/>
              <w:rPr>
                <w:rFonts w:eastAsia="Candara"/>
                <w:b/>
                <w:sz w:val="18"/>
                <w:szCs w:val="18"/>
              </w:rPr>
            </w:pPr>
            <w:r>
              <w:rPr>
                <w:rFonts w:eastAsia="Candara"/>
                <w:b/>
                <w:sz w:val="18"/>
                <w:szCs w:val="18"/>
              </w:rPr>
              <w:t>Attendance</w:t>
            </w:r>
          </w:p>
        </w:tc>
      </w:tr>
      <w:tr w:rsidR="00167BCF" w:rsidRPr="00071FD7" w14:paraId="581B0FF8" w14:textId="58E7D9E0" w:rsidTr="4B86DCA5">
        <w:trPr>
          <w:trHeight w:val="203"/>
        </w:trPr>
        <w:tc>
          <w:tcPr>
            <w:tcW w:w="2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2B212" w14:textId="77777777" w:rsidR="00167BCF" w:rsidRPr="00167BCF" w:rsidRDefault="00167BCF" w:rsidP="00167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  <w:bCs/>
                <w:sz w:val="18"/>
                <w:szCs w:val="18"/>
              </w:rPr>
            </w:pPr>
            <w:r w:rsidRPr="00167BCF">
              <w:rPr>
                <w:rFonts w:eastAsia="Candara"/>
                <w:b/>
                <w:bCs/>
                <w:sz w:val="18"/>
                <w:szCs w:val="18"/>
                <w:lang w:val="en-US"/>
              </w:rPr>
              <w:t xml:space="preserve">Fazle </w:t>
            </w:r>
            <w:proofErr w:type="spellStart"/>
            <w:r w:rsidRPr="00167BCF">
              <w:rPr>
                <w:rFonts w:eastAsia="Candara"/>
                <w:b/>
                <w:bCs/>
                <w:sz w:val="18"/>
                <w:szCs w:val="18"/>
                <w:lang w:val="en-US"/>
              </w:rPr>
              <w:t>Kinkh</w:t>
            </w:r>
            <w:r w:rsidRPr="00167BCF">
              <w:rPr>
                <w:rFonts w:eastAsia="Candara"/>
                <w:b/>
                <w:bCs/>
                <w:sz w:val="18"/>
                <w:szCs w:val="18"/>
              </w:rPr>
              <w:t>abwala</w:t>
            </w:r>
            <w:proofErr w:type="spellEnd"/>
            <w:r w:rsidRPr="00167BCF">
              <w:rPr>
                <w:rFonts w:eastAsia="Candara"/>
                <w:b/>
                <w:bCs/>
                <w:sz w:val="18"/>
                <w:szCs w:val="18"/>
              </w:rPr>
              <w:t xml:space="preserve"> | </w:t>
            </w:r>
          </w:p>
          <w:p w14:paraId="41DD073F" w14:textId="068C18DE" w:rsidR="00167BCF" w:rsidRPr="737980CF" w:rsidRDefault="00167BCF" w:rsidP="00167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  <w:bCs/>
                <w:sz w:val="18"/>
                <w:szCs w:val="18"/>
              </w:rPr>
            </w:pPr>
            <w:r>
              <w:rPr>
                <w:rFonts w:eastAsia="Candara"/>
                <w:b/>
                <w:bCs/>
                <w:sz w:val="18"/>
                <w:szCs w:val="18"/>
              </w:rPr>
              <w:t>Chair of Governors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D281" w14:textId="5773A0FB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7603642A">
              <w:rPr>
                <w:rFonts w:eastAsia="Candara"/>
                <w:sz w:val="18"/>
                <w:szCs w:val="18"/>
                <w:lang w:val="en-US"/>
              </w:rPr>
              <w:t>Co-opted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777CD" w14:textId="5E7550B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AF57" w14:textId="77777777" w:rsidR="00167BCF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  <w:lang w:val="en-US"/>
              </w:rPr>
            </w:pPr>
            <w:r w:rsidRPr="7603642A">
              <w:rPr>
                <w:rFonts w:eastAsia="Candara"/>
                <w:sz w:val="18"/>
                <w:szCs w:val="18"/>
                <w:lang w:val="en-US"/>
              </w:rPr>
              <w:t>Appointed – 30.06.25</w:t>
            </w:r>
          </w:p>
          <w:p w14:paraId="283BE49E" w14:textId="649A58D9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7603642A">
              <w:rPr>
                <w:rFonts w:eastAsia="Candara"/>
                <w:sz w:val="18"/>
                <w:szCs w:val="18"/>
                <w:lang w:val="en-US"/>
              </w:rPr>
              <w:t>Expires –29</w:t>
            </w:r>
            <w:r>
              <w:rPr>
                <w:rFonts w:eastAsia="Candara"/>
                <w:sz w:val="18"/>
                <w:szCs w:val="18"/>
                <w:lang w:val="en-US"/>
              </w:rPr>
              <w:t>.</w:t>
            </w:r>
            <w:r w:rsidRPr="7603642A">
              <w:rPr>
                <w:rFonts w:eastAsia="Candara"/>
                <w:sz w:val="18"/>
                <w:szCs w:val="18"/>
                <w:lang w:val="en-US"/>
              </w:rPr>
              <w:t>06.29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3F84" w14:textId="104F582C" w:rsidR="00167BCF" w:rsidRPr="00071FD7" w:rsidRDefault="00167BCF" w:rsidP="0016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7603642A">
              <w:rPr>
                <w:rFonts w:eastAsia="Candara"/>
                <w:sz w:val="18"/>
                <w:szCs w:val="18"/>
              </w:rPr>
              <w:t>1st</w:t>
            </w:r>
          </w:p>
        </w:tc>
        <w:tc>
          <w:tcPr>
            <w:tcW w:w="9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774AF" w14:textId="3B28EC59" w:rsidR="00167BCF" w:rsidRPr="00DC5631" w:rsidRDefault="00167BCF" w:rsidP="00167BCF">
            <w:pPr>
              <w:spacing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2D39" w14:textId="5B67E0D3" w:rsidR="00167BCF" w:rsidRPr="00DC5631" w:rsidRDefault="00167BCF" w:rsidP="00167BCF">
            <w:pPr>
              <w:widowControl w:val="0"/>
              <w:spacing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C0C4" w14:textId="62E7384E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9E4A8E" w14:textId="6308C7D6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  <w:tr w:rsidR="00167BCF" w:rsidRPr="00071FD7" w14:paraId="76F43A49" w14:textId="58E7B0A8" w:rsidTr="4B86DCA5">
        <w:trPr>
          <w:trHeight w:val="203"/>
        </w:trPr>
        <w:tc>
          <w:tcPr>
            <w:tcW w:w="2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CDBD" w14:textId="479649EF" w:rsidR="00167BCF" w:rsidRPr="00071FD7" w:rsidRDefault="00167BCF" w:rsidP="00167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  <w:sz w:val="18"/>
                <w:szCs w:val="18"/>
              </w:rPr>
            </w:pPr>
            <w:r w:rsidRPr="737980CF">
              <w:rPr>
                <w:rFonts w:eastAsia="Candara"/>
                <w:b/>
                <w:bCs/>
                <w:sz w:val="18"/>
                <w:szCs w:val="18"/>
              </w:rPr>
              <w:t xml:space="preserve">Dr Beverly Lindsay </w:t>
            </w:r>
            <w:r>
              <w:rPr>
                <w:rFonts w:eastAsia="Candara"/>
                <w:b/>
                <w:bCs/>
                <w:sz w:val="18"/>
                <w:szCs w:val="18"/>
              </w:rPr>
              <w:t xml:space="preserve">|            </w:t>
            </w:r>
            <w:r w:rsidRPr="737980CF">
              <w:rPr>
                <w:rFonts w:eastAsia="Candara"/>
                <w:b/>
                <w:bCs/>
                <w:sz w:val="18"/>
                <w:szCs w:val="18"/>
              </w:rPr>
              <w:t>Co-Vice Chair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0AE57" w14:textId="7777777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  <w:lang w:val="en-US"/>
              </w:rPr>
            </w:pPr>
            <w:r w:rsidRPr="00071FD7">
              <w:rPr>
                <w:rFonts w:eastAsia="Candara"/>
                <w:sz w:val="18"/>
                <w:szCs w:val="18"/>
              </w:rPr>
              <w:t xml:space="preserve">Trust Appointed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21EA" w14:textId="7777777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-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CD7A" w14:textId="7777777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Appointed – 22.10.2012</w:t>
            </w:r>
          </w:p>
          <w:p w14:paraId="67796F06" w14:textId="7777777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Re-appointed – 22.10.2016</w:t>
            </w:r>
          </w:p>
          <w:p w14:paraId="38A531BD" w14:textId="7777777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Re-appointed – 22.10.2020</w:t>
            </w:r>
          </w:p>
          <w:p w14:paraId="34720377" w14:textId="7777777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Re-appointed 25.09.24</w:t>
            </w:r>
          </w:p>
          <w:p w14:paraId="14FBC3F9" w14:textId="7777777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Expires – 21.10.2028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9F5D6" w14:textId="77777777" w:rsidR="00167BCF" w:rsidRPr="00071FD7" w:rsidRDefault="00167BCF" w:rsidP="0016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4th</w:t>
            </w:r>
          </w:p>
        </w:tc>
        <w:tc>
          <w:tcPr>
            <w:tcW w:w="9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8C611" w14:textId="5706B059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6447" w14:textId="28F4EBCC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AB310" w14:textId="13A12AD5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B70F585" w14:textId="2BFFE92D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  <w:tr w:rsidR="00167BCF" w:rsidRPr="00071FD7" w14:paraId="254CB088" w14:textId="42AFA24E" w:rsidTr="4B86DCA5">
        <w:trPr>
          <w:trHeight w:val="284"/>
        </w:trPr>
        <w:tc>
          <w:tcPr>
            <w:tcW w:w="2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3CCF8" w14:textId="4E540056" w:rsidR="00167BCF" w:rsidRPr="737980CF" w:rsidRDefault="00167BCF" w:rsidP="0016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  <w:bCs/>
                <w:sz w:val="18"/>
                <w:szCs w:val="18"/>
              </w:rPr>
            </w:pPr>
            <w:r w:rsidRPr="737980CF">
              <w:rPr>
                <w:rFonts w:eastAsia="Candara"/>
                <w:b/>
                <w:bCs/>
                <w:sz w:val="18"/>
                <w:szCs w:val="18"/>
              </w:rPr>
              <w:t xml:space="preserve">Michael Ewins </w:t>
            </w:r>
            <w:r>
              <w:rPr>
                <w:rFonts w:eastAsia="Candara"/>
                <w:b/>
                <w:bCs/>
                <w:sz w:val="18"/>
                <w:szCs w:val="18"/>
              </w:rPr>
              <w:t xml:space="preserve">| </w:t>
            </w:r>
            <w:r w:rsidRPr="737980CF">
              <w:rPr>
                <w:rFonts w:eastAsia="Candara"/>
                <w:b/>
                <w:bCs/>
                <w:sz w:val="18"/>
                <w:szCs w:val="18"/>
              </w:rPr>
              <w:t>Co-Vice Chair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B10B8" w14:textId="1E358100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  <w:lang w:val="en-US"/>
              </w:rPr>
            </w:pPr>
            <w:r w:rsidRPr="00071FD7">
              <w:rPr>
                <w:rFonts w:eastAsia="Candara"/>
                <w:sz w:val="18"/>
                <w:szCs w:val="18"/>
              </w:rPr>
              <w:t xml:space="preserve">Co-opted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D5FC0" w14:textId="05A29460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Safeguarding Link Governor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2E344" w14:textId="77777777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Appointed – 18.07.2022</w:t>
            </w:r>
          </w:p>
          <w:p w14:paraId="403F1ACC" w14:textId="5A7590FA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 xml:space="preserve">Expires – 17.07.2026 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D9FA" w14:textId="6B47A886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1st</w:t>
            </w:r>
          </w:p>
        </w:tc>
        <w:tc>
          <w:tcPr>
            <w:tcW w:w="9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E2BCD" w14:textId="575D1C2A" w:rsidR="00167BCF" w:rsidRPr="00680245" w:rsidRDefault="00167BCF" w:rsidP="00167BCF">
            <w:pPr>
              <w:spacing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34B77" w14:textId="6F52D25D" w:rsidR="00167BCF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CE9A" w14:textId="6CA7757B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6F26F1D" w14:textId="36A82BDC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  <w:tr w:rsidR="00167BCF" w:rsidRPr="00071FD7" w14:paraId="546F25DD" w14:textId="45C91628" w:rsidTr="4B86DCA5">
        <w:trPr>
          <w:trHeight w:val="284"/>
        </w:trPr>
        <w:tc>
          <w:tcPr>
            <w:tcW w:w="2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01A31" w14:textId="02740E78" w:rsidR="00167BCF" w:rsidRPr="737980CF" w:rsidRDefault="00167BCF" w:rsidP="0016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  <w:bCs/>
                <w:sz w:val="18"/>
                <w:szCs w:val="18"/>
              </w:rPr>
            </w:pPr>
            <w:r w:rsidRPr="737980CF">
              <w:rPr>
                <w:rFonts w:eastAsia="Candara"/>
                <w:b/>
                <w:bCs/>
                <w:sz w:val="18"/>
                <w:szCs w:val="18"/>
              </w:rPr>
              <w:t>Kiran Takhar</w:t>
            </w:r>
            <w:r>
              <w:rPr>
                <w:rFonts w:eastAsia="Candara"/>
                <w:b/>
                <w:bCs/>
                <w:sz w:val="18"/>
                <w:szCs w:val="18"/>
              </w:rPr>
              <w:t xml:space="preserve"> | Head 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9B147" w14:textId="69342EC6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  <w:lang w:val="en-US"/>
              </w:rPr>
            </w:pPr>
            <w:r w:rsidRPr="00071FD7">
              <w:rPr>
                <w:rFonts w:eastAsia="Candara"/>
                <w:sz w:val="18"/>
                <w:szCs w:val="18"/>
              </w:rPr>
              <w:t>Headteacher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2C4B6" w14:textId="11F35758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-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64BD" w14:textId="3F6A96A6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NA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92B5" w14:textId="77222350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NA</w:t>
            </w:r>
          </w:p>
        </w:tc>
        <w:tc>
          <w:tcPr>
            <w:tcW w:w="9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300C0" w14:textId="2122EC98" w:rsidR="00167BCF" w:rsidRPr="00680245" w:rsidRDefault="00167BCF" w:rsidP="00167BCF">
            <w:pPr>
              <w:spacing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74CE" w14:textId="5575BEBB" w:rsidR="00167BCF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DF60" w14:textId="05241CE9" w:rsidR="00167BCF" w:rsidRPr="00071FD7" w:rsidRDefault="00167BCF" w:rsidP="00167BCF">
            <w:pPr>
              <w:spacing w:line="240" w:lineRule="auto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63E62E" w14:textId="2A0E6421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  <w:tr w:rsidR="00167BCF" w:rsidRPr="00071FD7" w14:paraId="261B83F2" w14:textId="77777777" w:rsidTr="4B86DCA5">
        <w:trPr>
          <w:trHeight w:val="284"/>
        </w:trPr>
        <w:tc>
          <w:tcPr>
            <w:tcW w:w="2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6A7B6" w14:textId="0226B082" w:rsidR="00167BCF" w:rsidRPr="737980CF" w:rsidRDefault="00167BCF" w:rsidP="0016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  <w:bCs/>
                <w:sz w:val="18"/>
                <w:szCs w:val="18"/>
              </w:rPr>
            </w:pPr>
            <w:r w:rsidRPr="02F91567">
              <w:rPr>
                <w:rFonts w:eastAsia="Candara"/>
                <w:b/>
                <w:bCs/>
                <w:sz w:val="18"/>
                <w:szCs w:val="18"/>
                <w:lang w:val="en-US"/>
              </w:rPr>
              <w:t>Victor Agbontean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DE70" w14:textId="214E1ACF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  <w:lang w:val="en-US"/>
              </w:rPr>
            </w:pPr>
            <w:r w:rsidRPr="02F91567">
              <w:rPr>
                <w:rFonts w:eastAsia="Candara"/>
                <w:sz w:val="18"/>
                <w:szCs w:val="18"/>
              </w:rPr>
              <w:t xml:space="preserve">Trust Appointed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E490D" w14:textId="77777777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737CA" w14:textId="77777777" w:rsidR="00167BCF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2F91567">
              <w:rPr>
                <w:rFonts w:eastAsia="Candara"/>
                <w:sz w:val="18"/>
                <w:szCs w:val="18"/>
              </w:rPr>
              <w:t>Appointed – 11.12.24</w:t>
            </w:r>
          </w:p>
          <w:p w14:paraId="5D4553CF" w14:textId="2ED420E4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2F91567">
              <w:rPr>
                <w:rFonts w:eastAsia="Candara"/>
                <w:sz w:val="18"/>
                <w:szCs w:val="18"/>
              </w:rPr>
              <w:t>Expires – 10.12.28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0F1B" w14:textId="1AFEA2DF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2F91567">
              <w:rPr>
                <w:rFonts w:eastAsia="Candara"/>
                <w:sz w:val="18"/>
                <w:szCs w:val="18"/>
              </w:rPr>
              <w:t>1st</w:t>
            </w:r>
          </w:p>
        </w:tc>
        <w:tc>
          <w:tcPr>
            <w:tcW w:w="9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94FA8" w14:textId="77777777" w:rsidR="00167BCF" w:rsidRPr="00680245" w:rsidRDefault="00167BCF" w:rsidP="00167BCF">
            <w:pPr>
              <w:spacing w:line="240" w:lineRule="auto"/>
              <w:jc w:val="center"/>
              <w:rPr>
                <w:rFonts w:eastAsia="Candar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B97F" w14:textId="77777777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1254" w14:textId="77777777" w:rsidR="00167BCF" w:rsidRPr="00071FD7" w:rsidRDefault="00167BCF" w:rsidP="00167BCF">
            <w:pPr>
              <w:spacing w:line="240" w:lineRule="auto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A4A0E83" w14:textId="77777777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  <w:tr w:rsidR="00167BCF" w:rsidRPr="00071FD7" w14:paraId="444324AD" w14:textId="39CDBE3D" w:rsidTr="4B86DCA5">
        <w:trPr>
          <w:trHeight w:val="284"/>
        </w:trPr>
        <w:tc>
          <w:tcPr>
            <w:tcW w:w="2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CFBAF" w14:textId="77777777" w:rsidR="00167BCF" w:rsidRPr="00071FD7" w:rsidRDefault="00167BCF" w:rsidP="0016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  <w:bCs/>
                <w:sz w:val="18"/>
                <w:szCs w:val="18"/>
              </w:rPr>
            </w:pPr>
            <w:r w:rsidRPr="737980CF">
              <w:rPr>
                <w:rFonts w:eastAsia="Candara"/>
                <w:b/>
                <w:bCs/>
                <w:sz w:val="18"/>
                <w:szCs w:val="18"/>
              </w:rPr>
              <w:t>Emma Jones</w:t>
            </w:r>
          </w:p>
          <w:p w14:paraId="7A00111B" w14:textId="77777777" w:rsidR="00167BCF" w:rsidRPr="737980CF" w:rsidRDefault="00167BCF" w:rsidP="00167BCF">
            <w:pPr>
              <w:spacing w:line="240" w:lineRule="auto"/>
              <w:rPr>
                <w:rFonts w:eastAsia="Candara"/>
                <w:b/>
                <w:bCs/>
                <w:sz w:val="18"/>
                <w:szCs w:val="18"/>
              </w:rPr>
            </w:pP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4346" w14:textId="77777777" w:rsidR="00167BCF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  <w:lang w:val="en-US"/>
              </w:rPr>
              <w:t xml:space="preserve">Elected Staff </w:t>
            </w:r>
            <w:r>
              <w:rPr>
                <w:rFonts w:eastAsia="Candara"/>
                <w:sz w:val="18"/>
                <w:szCs w:val="18"/>
                <w:lang w:val="en-US"/>
              </w:rPr>
              <w:t>Governor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AC80A" w14:textId="77777777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-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93254" w14:textId="7777777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Appointed – 22.09.2022</w:t>
            </w:r>
          </w:p>
          <w:p w14:paraId="3E1C7C62" w14:textId="77777777" w:rsidR="00167BCF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Expires – 21.09.2026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C9A75" w14:textId="77777777" w:rsidR="00167BCF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1st</w:t>
            </w:r>
          </w:p>
        </w:tc>
        <w:tc>
          <w:tcPr>
            <w:tcW w:w="9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E790E" w14:textId="3F311DED" w:rsidR="00167BCF" w:rsidRPr="00680245" w:rsidRDefault="00167BCF" w:rsidP="00167BCF">
            <w:pPr>
              <w:spacing w:line="240" w:lineRule="auto"/>
              <w:jc w:val="center"/>
              <w:rPr>
                <w:rFonts w:eastAsia="Candar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70646" w14:textId="15B0EAEC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86C64" w14:textId="1D9FC763" w:rsidR="00167BCF" w:rsidRPr="00071FD7" w:rsidRDefault="00167BCF" w:rsidP="00167BCF">
            <w:pPr>
              <w:spacing w:line="240" w:lineRule="auto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5080E1E" w14:textId="53DB42D5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  <w:tr w:rsidR="00167BCF" w14:paraId="1650FB65" w14:textId="5BB39AF9" w:rsidTr="4B86DCA5">
        <w:trPr>
          <w:trHeight w:val="300"/>
        </w:trPr>
        <w:tc>
          <w:tcPr>
            <w:tcW w:w="2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9EFC7" w14:textId="623FD9A0" w:rsidR="00167BCF" w:rsidRDefault="00167BCF" w:rsidP="00167BCF">
            <w:pPr>
              <w:spacing w:line="240" w:lineRule="auto"/>
              <w:rPr>
                <w:rFonts w:eastAsia="Candara"/>
                <w:b/>
                <w:bCs/>
                <w:sz w:val="18"/>
                <w:szCs w:val="18"/>
              </w:rPr>
            </w:pPr>
            <w:r w:rsidRPr="64E25132">
              <w:rPr>
                <w:rFonts w:eastAsia="Candara"/>
                <w:b/>
                <w:bCs/>
                <w:sz w:val="18"/>
                <w:szCs w:val="18"/>
              </w:rPr>
              <w:t>Bal Kharod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0576B" w14:textId="5C33180B" w:rsidR="00167BCF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  <w:lang w:val="en-US"/>
              </w:rPr>
            </w:pPr>
            <w:r w:rsidRPr="64E25132">
              <w:rPr>
                <w:rFonts w:eastAsia="Candara"/>
                <w:sz w:val="18"/>
                <w:szCs w:val="18"/>
                <w:lang w:val="en-US"/>
              </w:rPr>
              <w:t>Trust Appointed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F076" w14:textId="31D978B2" w:rsidR="00167BCF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DAB0" w14:textId="41F7B480" w:rsidR="00167BCF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64E25132">
              <w:rPr>
                <w:rFonts w:eastAsia="Candara"/>
                <w:sz w:val="18"/>
                <w:szCs w:val="18"/>
              </w:rPr>
              <w:t>Appointed – 02.07.25</w:t>
            </w:r>
          </w:p>
          <w:p w14:paraId="7AEB9483" w14:textId="7A8264BE" w:rsidR="00167BCF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64E25132">
              <w:rPr>
                <w:rFonts w:eastAsia="Candara"/>
                <w:sz w:val="18"/>
                <w:szCs w:val="18"/>
              </w:rPr>
              <w:t>Expires – 01.07.29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F8D9" w14:textId="43EB5D08" w:rsidR="00167BCF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64E25132">
              <w:rPr>
                <w:rFonts w:eastAsia="Candara"/>
                <w:sz w:val="18"/>
                <w:szCs w:val="18"/>
              </w:rPr>
              <w:t>1st</w:t>
            </w:r>
          </w:p>
        </w:tc>
        <w:tc>
          <w:tcPr>
            <w:tcW w:w="9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844F" w14:textId="4D91B5E7" w:rsidR="00167BCF" w:rsidRDefault="00167BCF" w:rsidP="00167BCF">
            <w:pPr>
              <w:spacing w:line="240" w:lineRule="auto"/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2968" w14:textId="24D8FD82" w:rsidR="00167BCF" w:rsidRDefault="00167BCF" w:rsidP="00167BCF">
            <w:pPr>
              <w:spacing w:line="240" w:lineRule="auto"/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8DEB" w14:textId="0B89C353" w:rsidR="00167BCF" w:rsidRDefault="00167BCF" w:rsidP="00167BCF">
            <w:pPr>
              <w:spacing w:line="240" w:lineRule="auto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44D2597" w14:textId="77777777" w:rsidR="00167BCF" w:rsidRDefault="00167BCF" w:rsidP="00167BCF">
            <w:pPr>
              <w:spacing w:line="240" w:lineRule="auto"/>
              <w:rPr>
                <w:rFonts w:eastAsia="Candara"/>
                <w:sz w:val="18"/>
                <w:szCs w:val="18"/>
              </w:rPr>
            </w:pPr>
          </w:p>
        </w:tc>
      </w:tr>
      <w:tr w:rsidR="00167BCF" w:rsidRPr="00071FD7" w14:paraId="08F87726" w14:textId="04378D7A" w:rsidTr="4B86DCA5">
        <w:trPr>
          <w:trHeight w:val="93"/>
        </w:trPr>
        <w:tc>
          <w:tcPr>
            <w:tcW w:w="2612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B4D9" w14:textId="77777777" w:rsidR="00167BCF" w:rsidRPr="00071FD7" w:rsidRDefault="00167BCF" w:rsidP="0016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  <w:bCs/>
                <w:sz w:val="18"/>
                <w:szCs w:val="18"/>
                <w:lang w:val="en-US"/>
              </w:rPr>
            </w:pPr>
            <w:r w:rsidRPr="267C470B">
              <w:rPr>
                <w:rFonts w:eastAsia="Candara"/>
                <w:b/>
                <w:bCs/>
                <w:sz w:val="18"/>
                <w:szCs w:val="18"/>
                <w:lang w:val="en-US"/>
              </w:rPr>
              <w:t>Max Plackowski</w:t>
            </w:r>
          </w:p>
        </w:tc>
        <w:tc>
          <w:tcPr>
            <w:tcW w:w="1631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C6DE" w14:textId="7777777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>
              <w:rPr>
                <w:rFonts w:eastAsia="Candara"/>
                <w:sz w:val="18"/>
                <w:szCs w:val="18"/>
              </w:rPr>
              <w:t>Co-opted</w:t>
            </w:r>
          </w:p>
        </w:tc>
        <w:tc>
          <w:tcPr>
            <w:tcW w:w="2268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70AE9" w14:textId="7777777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8BCD" w14:textId="77777777" w:rsidR="00167BCF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>
              <w:rPr>
                <w:rFonts w:eastAsia="Candara"/>
                <w:sz w:val="18"/>
                <w:szCs w:val="18"/>
              </w:rPr>
              <w:t>Appointed – 21.03.25</w:t>
            </w:r>
          </w:p>
          <w:p w14:paraId="59F1F450" w14:textId="7777777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>
              <w:rPr>
                <w:rFonts w:eastAsia="Candara"/>
                <w:sz w:val="18"/>
                <w:szCs w:val="18"/>
              </w:rPr>
              <w:t>Expires – 20.03.29</w:t>
            </w:r>
          </w:p>
        </w:tc>
        <w:tc>
          <w:tcPr>
            <w:tcW w:w="850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68DC9" w14:textId="0A3120E5" w:rsidR="00167BCF" w:rsidRPr="00071FD7" w:rsidRDefault="00167BCF" w:rsidP="0016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7603642A">
              <w:rPr>
                <w:rFonts w:eastAsia="Candara"/>
                <w:sz w:val="18"/>
                <w:szCs w:val="18"/>
              </w:rPr>
              <w:t>1st</w:t>
            </w:r>
          </w:p>
        </w:tc>
        <w:tc>
          <w:tcPr>
            <w:tcW w:w="993" w:type="dxa"/>
            <w:tcBorders>
              <w:bottom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20FF" w14:textId="2C251A4F" w:rsidR="00167BCF" w:rsidRPr="00071FD7" w:rsidRDefault="00167BCF" w:rsidP="00167BCF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0D3B1" w14:textId="1E4798A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60D49" w14:textId="2B2AA6A4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623B420E" w14:textId="5A55DDCB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  <w:tr w:rsidR="00167BCF" w:rsidRPr="00071FD7" w14:paraId="6CFECF36" w14:textId="25ED0588" w:rsidTr="4B86DCA5">
        <w:trPr>
          <w:trHeight w:val="245"/>
        </w:trPr>
        <w:tc>
          <w:tcPr>
            <w:tcW w:w="2612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CF299" w14:textId="77777777" w:rsidR="00167BCF" w:rsidRPr="00071FD7" w:rsidRDefault="00167BCF" w:rsidP="0016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  <w:color w:val="0000FF"/>
                <w:sz w:val="18"/>
                <w:szCs w:val="18"/>
              </w:rPr>
            </w:pPr>
            <w:r w:rsidRPr="00071FD7">
              <w:rPr>
                <w:rFonts w:eastAsia="Candara"/>
                <w:b/>
                <w:sz w:val="18"/>
                <w:szCs w:val="18"/>
              </w:rPr>
              <w:t>Zoe Richardson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395FF" w14:textId="7777777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  <w:lang w:val="en-US"/>
              </w:rPr>
            </w:pPr>
            <w:r w:rsidRPr="00071FD7">
              <w:rPr>
                <w:rFonts w:eastAsia="Candara"/>
                <w:sz w:val="18"/>
                <w:szCs w:val="18"/>
                <w:lang w:val="en-US"/>
              </w:rPr>
              <w:t>Elected Staff Governor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E3D3E" w14:textId="7777777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32B0" w14:textId="7777777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Appointed – 22.09.2022</w:t>
            </w:r>
          </w:p>
          <w:p w14:paraId="0DB56880" w14:textId="77777777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Expires – 21.09.2026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6B2D2" w14:textId="77777777" w:rsidR="00167BCF" w:rsidRPr="00071FD7" w:rsidRDefault="00167BCF" w:rsidP="0016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1st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6DE3A" w14:textId="7768B8CD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86343" w14:textId="33058FC1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4D57B" w14:textId="7618DDE5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F9FB04" w14:textId="67C7C68C" w:rsidR="00167BCF" w:rsidRPr="00071FD7" w:rsidRDefault="00167BCF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</w:tbl>
    <w:p w14:paraId="2C5C326B" w14:textId="117B6AFE" w:rsidR="00B31327" w:rsidRDefault="00B31327"/>
    <w:tbl>
      <w:tblPr>
        <w:tblpPr w:leftFromText="180" w:rightFromText="180" w:vertAnchor="text" w:tblpY="1"/>
        <w:tblOverlap w:val="never"/>
        <w:tblW w:w="785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4498"/>
        <w:gridCol w:w="1126"/>
        <w:gridCol w:w="1126"/>
        <w:gridCol w:w="1103"/>
      </w:tblGrid>
      <w:tr w:rsidR="00071FD7" w:rsidRPr="00071FD7" w14:paraId="3D4BF6C0" w14:textId="77777777" w:rsidTr="16888BE6">
        <w:trPr>
          <w:trHeight w:val="198"/>
        </w:trPr>
        <w:tc>
          <w:tcPr>
            <w:tcW w:w="7853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E2AC7" w14:textId="17B73D5D" w:rsidR="00071FD7" w:rsidRPr="00071FD7" w:rsidRDefault="00B31327" w:rsidP="00167BCF">
            <w:pPr>
              <w:widowControl w:val="0"/>
              <w:spacing w:line="240" w:lineRule="auto"/>
              <w:rPr>
                <w:rFonts w:eastAsia="Candara"/>
                <w:b/>
                <w:sz w:val="18"/>
                <w:szCs w:val="18"/>
              </w:rPr>
            </w:pPr>
            <w:r w:rsidRPr="00071FD7">
              <w:rPr>
                <w:rFonts w:eastAsia="Lobster"/>
                <w:b/>
                <w:sz w:val="18"/>
                <w:szCs w:val="18"/>
              </w:rPr>
              <w:t>Finance Committee – membership &amp; attendance</w:t>
            </w:r>
          </w:p>
        </w:tc>
      </w:tr>
      <w:tr w:rsidR="001349A4" w:rsidRPr="00071FD7" w14:paraId="52F9E038" w14:textId="77777777" w:rsidTr="16888BE6">
        <w:trPr>
          <w:trHeight w:val="198"/>
        </w:trPr>
        <w:tc>
          <w:tcPr>
            <w:tcW w:w="4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95D24" w14:textId="6AAA060E" w:rsidR="001349A4" w:rsidRPr="00071FD7" w:rsidRDefault="001349A4" w:rsidP="00167BCF">
            <w:pPr>
              <w:spacing w:line="240" w:lineRule="auto"/>
              <w:rPr>
                <w:rFonts w:eastAsia="Candara"/>
                <w:b/>
                <w:sz w:val="18"/>
                <w:szCs w:val="18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7087F" w14:textId="77777777" w:rsidR="001349A4" w:rsidRDefault="00704597" w:rsidP="00167BCF">
            <w:pPr>
              <w:widowControl w:val="0"/>
              <w:spacing w:line="240" w:lineRule="auto"/>
              <w:jc w:val="center"/>
              <w:rPr>
                <w:rFonts w:eastAsia="Candara"/>
                <w:b/>
                <w:sz w:val="18"/>
                <w:szCs w:val="18"/>
              </w:rPr>
            </w:pPr>
            <w:r>
              <w:rPr>
                <w:rFonts w:eastAsia="Candara"/>
                <w:b/>
                <w:sz w:val="18"/>
                <w:szCs w:val="18"/>
              </w:rPr>
              <w:t>06.11.25</w:t>
            </w:r>
          </w:p>
          <w:p w14:paraId="3906FBDB" w14:textId="03DDBDFE" w:rsidR="00704597" w:rsidRPr="00704597" w:rsidRDefault="00704597" w:rsidP="00167BCF">
            <w:pPr>
              <w:widowControl w:val="0"/>
              <w:spacing w:line="240" w:lineRule="auto"/>
              <w:jc w:val="center"/>
              <w:rPr>
                <w:rFonts w:eastAsia="Candara"/>
                <w:bCs/>
                <w:sz w:val="18"/>
                <w:szCs w:val="18"/>
              </w:rPr>
            </w:pPr>
            <w:r w:rsidRPr="00704597">
              <w:rPr>
                <w:rFonts w:eastAsia="Candara"/>
                <w:bCs/>
                <w:sz w:val="18"/>
                <w:szCs w:val="18"/>
              </w:rPr>
              <w:t>5.30pm TEAMS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E635" w14:textId="77777777" w:rsidR="001349A4" w:rsidRDefault="00704597" w:rsidP="00167BCF">
            <w:pPr>
              <w:widowControl w:val="0"/>
              <w:spacing w:line="240" w:lineRule="auto"/>
              <w:jc w:val="center"/>
              <w:rPr>
                <w:rFonts w:eastAsia="Candara"/>
                <w:b/>
                <w:bCs/>
                <w:sz w:val="18"/>
                <w:szCs w:val="18"/>
              </w:rPr>
            </w:pPr>
            <w:r>
              <w:rPr>
                <w:rFonts w:eastAsia="Candara"/>
                <w:b/>
                <w:bCs/>
                <w:sz w:val="18"/>
                <w:szCs w:val="18"/>
              </w:rPr>
              <w:t>26.02.26</w:t>
            </w:r>
          </w:p>
          <w:p w14:paraId="5BF8C8DD" w14:textId="44E955B9" w:rsidR="00704597" w:rsidRPr="00704597" w:rsidRDefault="00704597" w:rsidP="00167BCF">
            <w:pPr>
              <w:widowControl w:val="0"/>
              <w:spacing w:line="240" w:lineRule="auto"/>
              <w:jc w:val="center"/>
              <w:rPr>
                <w:rFonts w:eastAsia="Candara"/>
                <w:bCs/>
                <w:sz w:val="18"/>
                <w:szCs w:val="18"/>
              </w:rPr>
            </w:pPr>
            <w:r w:rsidRPr="00704597">
              <w:rPr>
                <w:rFonts w:eastAsia="Candara"/>
                <w:bCs/>
                <w:sz w:val="18"/>
                <w:szCs w:val="18"/>
              </w:rPr>
              <w:t>5.30pm TEAMS</w:t>
            </w:r>
          </w:p>
        </w:tc>
        <w:tc>
          <w:tcPr>
            <w:tcW w:w="1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1E9F" w14:textId="77777777" w:rsidR="001349A4" w:rsidRDefault="00704597" w:rsidP="00167BCF">
            <w:pPr>
              <w:widowControl w:val="0"/>
              <w:spacing w:line="240" w:lineRule="auto"/>
              <w:jc w:val="center"/>
              <w:rPr>
                <w:rFonts w:eastAsia="Candara"/>
                <w:b/>
                <w:sz w:val="18"/>
                <w:szCs w:val="18"/>
              </w:rPr>
            </w:pPr>
            <w:r>
              <w:rPr>
                <w:rFonts w:eastAsia="Candara"/>
                <w:b/>
                <w:sz w:val="18"/>
                <w:szCs w:val="18"/>
              </w:rPr>
              <w:t>10.06.26</w:t>
            </w:r>
          </w:p>
          <w:p w14:paraId="723EAAFC" w14:textId="64689F96" w:rsidR="00704597" w:rsidRPr="00704597" w:rsidRDefault="00704597" w:rsidP="00167BCF">
            <w:pPr>
              <w:widowControl w:val="0"/>
              <w:spacing w:line="240" w:lineRule="auto"/>
              <w:jc w:val="center"/>
              <w:rPr>
                <w:rFonts w:eastAsia="Candara"/>
                <w:bCs/>
                <w:sz w:val="18"/>
                <w:szCs w:val="18"/>
              </w:rPr>
            </w:pPr>
            <w:r w:rsidRPr="00704597">
              <w:rPr>
                <w:rFonts w:eastAsia="Candara"/>
                <w:bCs/>
                <w:sz w:val="18"/>
                <w:szCs w:val="18"/>
              </w:rPr>
              <w:t>5.30pm TEAMS</w:t>
            </w:r>
          </w:p>
        </w:tc>
      </w:tr>
      <w:tr w:rsidR="001349A4" w:rsidRPr="00071FD7" w14:paraId="715B6163" w14:textId="77777777" w:rsidTr="16888BE6">
        <w:trPr>
          <w:trHeight w:val="176"/>
        </w:trPr>
        <w:tc>
          <w:tcPr>
            <w:tcW w:w="4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BA97F" w14:textId="1020BBE2" w:rsidR="001349A4" w:rsidRPr="00071FD7" w:rsidRDefault="001349A4" w:rsidP="00167BCF">
            <w:pPr>
              <w:widowControl w:val="0"/>
              <w:spacing w:line="240" w:lineRule="auto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 xml:space="preserve">Michael Ewins 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24F37" w14:textId="1F585FB4" w:rsidR="001349A4" w:rsidRPr="00071FD7" w:rsidRDefault="001349A4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5E845" w14:textId="2C890382" w:rsidR="001349A4" w:rsidRPr="00071FD7" w:rsidRDefault="001349A4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C5923" w14:textId="4AEACB60" w:rsidR="001349A4" w:rsidRPr="00071FD7" w:rsidRDefault="001349A4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  <w:tr w:rsidR="001349A4" w:rsidRPr="00071FD7" w14:paraId="788F8173" w14:textId="77777777" w:rsidTr="16888BE6">
        <w:trPr>
          <w:trHeight w:val="198"/>
        </w:trPr>
        <w:tc>
          <w:tcPr>
            <w:tcW w:w="449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C7475" w14:textId="47E4D701" w:rsidR="001349A4" w:rsidRPr="00071FD7" w:rsidRDefault="001349A4" w:rsidP="00167BCF">
            <w:pPr>
              <w:widowControl w:val="0"/>
              <w:spacing w:line="240" w:lineRule="auto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Bevely Lindsay (Chair)</w:t>
            </w:r>
          </w:p>
        </w:tc>
        <w:tc>
          <w:tcPr>
            <w:tcW w:w="1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C8F43" w14:textId="1221766D" w:rsidR="001349A4" w:rsidRPr="00071FD7" w:rsidRDefault="001349A4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0C03F" w14:textId="22D64BAA" w:rsidR="001349A4" w:rsidRPr="00A16EC8" w:rsidRDefault="001349A4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C38F4" w14:textId="21C1CCB0" w:rsidR="001349A4" w:rsidRPr="00A16EC8" w:rsidRDefault="001349A4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  <w:tr w:rsidR="00773563" w:rsidRPr="00071FD7" w14:paraId="7E87A9D7" w14:textId="77777777" w:rsidTr="16888BE6">
        <w:trPr>
          <w:trHeight w:val="213"/>
        </w:trPr>
        <w:tc>
          <w:tcPr>
            <w:tcW w:w="4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60E7E" w14:textId="49DBB6DC" w:rsidR="00773563" w:rsidRPr="00071FD7" w:rsidRDefault="00773563" w:rsidP="00167BCF">
            <w:pPr>
              <w:widowControl w:val="0"/>
              <w:spacing w:line="240" w:lineRule="auto"/>
              <w:rPr>
                <w:rFonts w:eastAsia="Candara"/>
                <w:sz w:val="18"/>
                <w:szCs w:val="18"/>
              </w:rPr>
            </w:pPr>
            <w:r w:rsidRPr="00071FD7">
              <w:rPr>
                <w:rFonts w:eastAsia="Candara"/>
                <w:sz w:val="18"/>
                <w:szCs w:val="18"/>
              </w:rPr>
              <w:t>Kiran Takhar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6B909" w14:textId="07396F1D" w:rsidR="00773563" w:rsidRPr="00071FD7" w:rsidRDefault="00773563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7021" w14:textId="74E4C3D3" w:rsidR="00773563" w:rsidRPr="00071FD7" w:rsidRDefault="00773563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B5E02" w14:textId="2B1C39DE" w:rsidR="00773563" w:rsidRPr="00071FD7" w:rsidRDefault="00773563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  <w:tr w:rsidR="004E6D20" w:rsidRPr="00071FD7" w14:paraId="13368F5A" w14:textId="77777777" w:rsidTr="16888BE6">
        <w:trPr>
          <w:trHeight w:val="213"/>
        </w:trPr>
        <w:tc>
          <w:tcPr>
            <w:tcW w:w="4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0BAF0" w14:textId="6C8B001A" w:rsidR="004E6D20" w:rsidRPr="00071FD7" w:rsidRDefault="007E6E25" w:rsidP="00167BCF">
            <w:pPr>
              <w:widowControl w:val="0"/>
              <w:spacing w:line="240" w:lineRule="auto"/>
              <w:rPr>
                <w:rFonts w:eastAsia="Candara"/>
                <w:sz w:val="18"/>
                <w:szCs w:val="18"/>
                <w:lang w:val="en-US"/>
              </w:rPr>
            </w:pPr>
            <w:r w:rsidRPr="6EAE98B1">
              <w:rPr>
                <w:rFonts w:eastAsia="Candara"/>
                <w:sz w:val="18"/>
                <w:szCs w:val="18"/>
                <w:lang w:val="en-US"/>
              </w:rPr>
              <w:t>Victor Agbontean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07383" w14:textId="0B52D886" w:rsidR="004E6D20" w:rsidRPr="00DE6DDB" w:rsidRDefault="004E6D20" w:rsidP="00167BCF">
            <w:pPr>
              <w:widowControl w:val="0"/>
              <w:spacing w:line="240" w:lineRule="auto"/>
              <w:jc w:val="center"/>
              <w:rPr>
                <w:rFonts w:eastAsia="Wingdings"/>
                <w:sz w:val="18"/>
                <w:szCs w:val="18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C38C4" w14:textId="5E9B6A88" w:rsidR="004E6D20" w:rsidRPr="00DE6DDB" w:rsidRDefault="004E6D20" w:rsidP="00167BCF">
            <w:pPr>
              <w:widowControl w:val="0"/>
              <w:spacing w:line="240" w:lineRule="auto"/>
              <w:jc w:val="center"/>
              <w:rPr>
                <w:rFonts w:eastAsia="Wingdings"/>
                <w:sz w:val="18"/>
                <w:szCs w:val="18"/>
              </w:rPr>
            </w:pPr>
          </w:p>
        </w:tc>
        <w:tc>
          <w:tcPr>
            <w:tcW w:w="1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A7852" w14:textId="41686FF2" w:rsidR="004E6D20" w:rsidRPr="00071FD7" w:rsidRDefault="004E6D20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  <w:tr w:rsidR="00E77125" w:rsidRPr="00071FD7" w14:paraId="54BC7C3C" w14:textId="77777777" w:rsidTr="16888BE6">
        <w:trPr>
          <w:trHeight w:val="213"/>
        </w:trPr>
        <w:tc>
          <w:tcPr>
            <w:tcW w:w="4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4A3E" w14:textId="49F2C684" w:rsidR="00E77125" w:rsidRDefault="00E77125" w:rsidP="00167BCF">
            <w:pPr>
              <w:widowControl w:val="0"/>
              <w:spacing w:line="240" w:lineRule="auto"/>
              <w:rPr>
                <w:rFonts w:eastAsia="Candara"/>
                <w:sz w:val="18"/>
                <w:szCs w:val="18"/>
              </w:rPr>
            </w:pPr>
            <w:r>
              <w:rPr>
                <w:rFonts w:eastAsia="Candara"/>
                <w:sz w:val="18"/>
                <w:szCs w:val="18"/>
              </w:rPr>
              <w:t xml:space="preserve">Max </w:t>
            </w:r>
            <w:r w:rsidRPr="00E77125">
              <w:rPr>
                <w:rFonts w:eastAsia="Candara"/>
                <w:sz w:val="18"/>
                <w:szCs w:val="18"/>
                <w:lang w:val="en-US"/>
              </w:rPr>
              <w:t>Plackowski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0F35" w14:textId="52132FA3" w:rsidR="00E77125" w:rsidRPr="00DE6DDB" w:rsidRDefault="00E77125" w:rsidP="00167BCF">
            <w:pPr>
              <w:widowControl w:val="0"/>
              <w:spacing w:line="240" w:lineRule="auto"/>
              <w:jc w:val="center"/>
              <w:rPr>
                <w:rFonts w:eastAsia="Wingdings"/>
                <w:sz w:val="18"/>
                <w:szCs w:val="18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2046" w14:textId="08A2368B" w:rsidR="00E77125" w:rsidRPr="00DE6DDB" w:rsidRDefault="00E77125" w:rsidP="00167BCF">
            <w:pPr>
              <w:widowControl w:val="0"/>
              <w:spacing w:line="240" w:lineRule="auto"/>
              <w:jc w:val="center"/>
              <w:rPr>
                <w:rFonts w:eastAsia="Wingdings"/>
                <w:sz w:val="18"/>
                <w:szCs w:val="18"/>
              </w:rPr>
            </w:pPr>
          </w:p>
        </w:tc>
        <w:tc>
          <w:tcPr>
            <w:tcW w:w="1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2E3DE" w14:textId="04493C7D" w:rsidR="00E77125" w:rsidRPr="00071FD7" w:rsidRDefault="00E77125" w:rsidP="00167BCF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</w:tbl>
    <w:p w14:paraId="39423BA1" w14:textId="6556D3D5" w:rsidR="00167BCF" w:rsidRDefault="00167BCF" w:rsidP="00CC75F9"/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2612"/>
        <w:gridCol w:w="1631"/>
        <w:gridCol w:w="2268"/>
        <w:gridCol w:w="2835"/>
        <w:gridCol w:w="850"/>
        <w:gridCol w:w="993"/>
        <w:gridCol w:w="992"/>
        <w:gridCol w:w="992"/>
        <w:gridCol w:w="1276"/>
      </w:tblGrid>
      <w:tr w:rsidR="4B86DCA5" w14:paraId="17A77E6F" w14:textId="77777777" w:rsidTr="4B86DCA5">
        <w:trPr>
          <w:trHeight w:val="300"/>
        </w:trPr>
        <w:tc>
          <w:tcPr>
            <w:tcW w:w="14449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F2743" w14:textId="6B21AA09" w:rsidR="4B86DCA5" w:rsidRDefault="4B86DCA5" w:rsidP="4B86DCA5">
            <w:pPr>
              <w:widowControl w:val="0"/>
              <w:spacing w:line="240" w:lineRule="auto"/>
              <w:rPr>
                <w:rFonts w:eastAsia="Candara"/>
                <w:b/>
                <w:bCs/>
                <w:sz w:val="18"/>
                <w:szCs w:val="18"/>
              </w:rPr>
            </w:pPr>
            <w:r w:rsidRPr="4B86DCA5">
              <w:rPr>
                <w:rFonts w:eastAsia="Candara"/>
                <w:b/>
                <w:bCs/>
                <w:sz w:val="18"/>
                <w:szCs w:val="18"/>
              </w:rPr>
              <w:t>GOVERNORS WHO HAVE RESIGNED WITHIN THE LAST 12 MONTHS</w:t>
            </w:r>
          </w:p>
        </w:tc>
      </w:tr>
      <w:tr w:rsidR="4B86DCA5" w14:paraId="07982C6B" w14:textId="77777777" w:rsidTr="4B86DCA5">
        <w:trPr>
          <w:trHeight w:val="300"/>
        </w:trPr>
        <w:tc>
          <w:tcPr>
            <w:tcW w:w="261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4531D" w14:textId="5FA3CAA1" w:rsidR="4B86DCA5" w:rsidRDefault="4B86DCA5" w:rsidP="4B86D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  <w:bCs/>
                <w:sz w:val="18"/>
                <w:szCs w:val="18"/>
              </w:rPr>
            </w:pPr>
            <w:r w:rsidRPr="4B86DCA5">
              <w:rPr>
                <w:rFonts w:eastAsia="Candara"/>
                <w:b/>
                <w:bCs/>
                <w:sz w:val="18"/>
                <w:szCs w:val="18"/>
              </w:rPr>
              <w:t>Waheed Choudhry</w:t>
            </w:r>
          </w:p>
        </w:tc>
        <w:tc>
          <w:tcPr>
            <w:tcW w:w="163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8A2FD" w14:textId="529602E1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  <w:lang w:val="en-US"/>
              </w:rPr>
            </w:pPr>
            <w:r w:rsidRPr="4B86DCA5">
              <w:rPr>
                <w:rFonts w:eastAsia="Candara"/>
                <w:sz w:val="18"/>
                <w:szCs w:val="18"/>
                <w:lang w:val="en-US"/>
              </w:rPr>
              <w:t>Elected Parent Governor</w:t>
            </w:r>
          </w:p>
        </w:tc>
        <w:tc>
          <w:tcPr>
            <w:tcW w:w="2268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623E0" w14:textId="41EC684B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-</w:t>
            </w:r>
          </w:p>
        </w:tc>
        <w:tc>
          <w:tcPr>
            <w:tcW w:w="283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39197" w14:textId="77777777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Appointed – 25.04.2024</w:t>
            </w:r>
          </w:p>
          <w:p w14:paraId="3B044E1F" w14:textId="0609D0C8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Expires – 24.04.2028</w:t>
            </w:r>
          </w:p>
          <w:p w14:paraId="1B674DC7" w14:textId="66FF530D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Resigned – 02.09.2024</w:t>
            </w:r>
          </w:p>
        </w:tc>
        <w:tc>
          <w:tcPr>
            <w:tcW w:w="85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9005" w14:textId="6C45C766" w:rsidR="4B86DCA5" w:rsidRDefault="4B86DCA5" w:rsidP="4B86D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1st</w:t>
            </w:r>
          </w:p>
        </w:tc>
        <w:tc>
          <w:tcPr>
            <w:tcW w:w="99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901C" w14:textId="563AD7F6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D522" w14:textId="4D1914AC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542D6" w14:textId="07867A93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0DF95D17" w14:textId="77777777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  <w:tr w:rsidR="4B86DCA5" w14:paraId="1B9F8643" w14:textId="77777777" w:rsidTr="4B86DCA5">
        <w:trPr>
          <w:trHeight w:val="300"/>
        </w:trPr>
        <w:tc>
          <w:tcPr>
            <w:tcW w:w="261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869AF" w14:textId="0E29D47D" w:rsidR="4B86DCA5" w:rsidRDefault="4B86DCA5" w:rsidP="4B86D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  <w:bCs/>
                <w:sz w:val="18"/>
                <w:szCs w:val="18"/>
              </w:rPr>
            </w:pPr>
            <w:r w:rsidRPr="4B86DCA5">
              <w:rPr>
                <w:rFonts w:eastAsia="Candara"/>
                <w:b/>
                <w:bCs/>
                <w:sz w:val="18"/>
                <w:szCs w:val="18"/>
              </w:rPr>
              <w:t>Alisia Lashley</w:t>
            </w:r>
          </w:p>
        </w:tc>
        <w:tc>
          <w:tcPr>
            <w:tcW w:w="163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02D4A" w14:textId="75C977D5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  <w:lang w:val="en-US"/>
              </w:rPr>
            </w:pPr>
            <w:r w:rsidRPr="4B86DCA5">
              <w:rPr>
                <w:rFonts w:eastAsia="Candara"/>
                <w:sz w:val="18"/>
                <w:szCs w:val="18"/>
              </w:rPr>
              <w:t>Trust Appointed</w:t>
            </w:r>
          </w:p>
        </w:tc>
        <w:tc>
          <w:tcPr>
            <w:tcW w:w="2268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DD28C" w14:textId="77777777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65D44" w14:textId="77777777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Appointed – 25.09.2024</w:t>
            </w:r>
          </w:p>
          <w:p w14:paraId="52DEF148" w14:textId="77777777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Expires – 24.09.2028</w:t>
            </w:r>
          </w:p>
          <w:p w14:paraId="02C01504" w14:textId="72175BB8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Resigned – 24.01.25</w:t>
            </w:r>
          </w:p>
        </w:tc>
        <w:tc>
          <w:tcPr>
            <w:tcW w:w="85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EFB2F" w14:textId="05268D85" w:rsidR="4B86DCA5" w:rsidRDefault="4B86DCA5" w:rsidP="4B86D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1st</w:t>
            </w:r>
          </w:p>
        </w:tc>
        <w:tc>
          <w:tcPr>
            <w:tcW w:w="99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4B78" w14:textId="7BEDD7C3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8CCA" w14:textId="6A2DD915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B0213" w14:textId="2A7BCB2A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4372B9F6" w14:textId="77777777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  <w:tr w:rsidR="4B86DCA5" w14:paraId="489075BA" w14:textId="77777777" w:rsidTr="4B86DCA5">
        <w:trPr>
          <w:trHeight w:val="300"/>
        </w:trPr>
        <w:tc>
          <w:tcPr>
            <w:tcW w:w="261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2F226" w14:textId="3FBE4DB2" w:rsidR="4B86DCA5" w:rsidRDefault="4B86DCA5" w:rsidP="4B86D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  <w:bCs/>
                <w:sz w:val="18"/>
                <w:szCs w:val="18"/>
              </w:rPr>
            </w:pPr>
            <w:r w:rsidRPr="4B86DCA5">
              <w:rPr>
                <w:rFonts w:eastAsia="Candara"/>
                <w:b/>
                <w:bCs/>
                <w:sz w:val="18"/>
                <w:szCs w:val="18"/>
              </w:rPr>
              <w:t>Olajide Adejumo</w:t>
            </w:r>
          </w:p>
        </w:tc>
        <w:tc>
          <w:tcPr>
            <w:tcW w:w="163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31B5" w14:textId="4D96EB6F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Co-opted</w:t>
            </w:r>
          </w:p>
        </w:tc>
        <w:tc>
          <w:tcPr>
            <w:tcW w:w="2268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B146" w14:textId="35F7A0F7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-</w:t>
            </w:r>
          </w:p>
        </w:tc>
        <w:tc>
          <w:tcPr>
            <w:tcW w:w="283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C2A3" w14:textId="0CAD3A4C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Appointed – 29.03.2023</w:t>
            </w:r>
          </w:p>
          <w:p w14:paraId="3CF7E0D9" w14:textId="7E53338E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 xml:space="preserve"> Expires – 28.03.2027</w:t>
            </w:r>
          </w:p>
          <w:p w14:paraId="291F200A" w14:textId="4AB0DEB2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Resigned – 17.04.25</w:t>
            </w:r>
          </w:p>
        </w:tc>
        <w:tc>
          <w:tcPr>
            <w:tcW w:w="85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EFFD5" w14:textId="3A30D411" w:rsidR="4B86DCA5" w:rsidRDefault="4B86DCA5" w:rsidP="4B86D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  <w:sz w:val="18"/>
                <w:szCs w:val="18"/>
                <w:highlight w:val="yellow"/>
              </w:rPr>
            </w:pPr>
            <w:r w:rsidRPr="4B86DCA5">
              <w:rPr>
                <w:rFonts w:eastAsia="Candara"/>
                <w:sz w:val="18"/>
                <w:szCs w:val="18"/>
              </w:rPr>
              <w:t>1st</w:t>
            </w:r>
          </w:p>
        </w:tc>
        <w:tc>
          <w:tcPr>
            <w:tcW w:w="99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657F2" w14:textId="5FDBAAAE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19242" w14:textId="0B0F2A6F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4F7DD" w14:textId="6E7B4B93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20D47D37" w14:textId="77777777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  <w:tr w:rsidR="4B86DCA5" w14:paraId="7245974B" w14:textId="77777777" w:rsidTr="4B86DCA5">
        <w:trPr>
          <w:trHeight w:val="300"/>
        </w:trPr>
        <w:tc>
          <w:tcPr>
            <w:tcW w:w="261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157AF" w14:textId="5C28C491" w:rsidR="4B86DCA5" w:rsidRDefault="4B86DCA5" w:rsidP="4B86D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  <w:bCs/>
                <w:sz w:val="18"/>
                <w:szCs w:val="18"/>
              </w:rPr>
            </w:pPr>
            <w:r w:rsidRPr="4B86DCA5">
              <w:rPr>
                <w:rFonts w:eastAsia="Candara"/>
                <w:b/>
                <w:bCs/>
                <w:sz w:val="18"/>
                <w:szCs w:val="18"/>
              </w:rPr>
              <w:t>Godwin Imafidon</w:t>
            </w:r>
          </w:p>
        </w:tc>
        <w:tc>
          <w:tcPr>
            <w:tcW w:w="163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8A70B" w14:textId="2309C884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  <w:lang w:val="en-US"/>
              </w:rPr>
              <w:t>Elected Parent</w:t>
            </w:r>
          </w:p>
        </w:tc>
        <w:tc>
          <w:tcPr>
            <w:tcW w:w="2268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B5911" w14:textId="77777777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2ADE4" w14:textId="77777777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Appointed – 30.01.2025</w:t>
            </w:r>
          </w:p>
          <w:p w14:paraId="00FCBB78" w14:textId="77777777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Expires – 29.01.2029</w:t>
            </w:r>
          </w:p>
          <w:p w14:paraId="6D758EDE" w14:textId="4E12238D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Left – 20.05.25</w:t>
            </w:r>
          </w:p>
        </w:tc>
        <w:tc>
          <w:tcPr>
            <w:tcW w:w="85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DCC2" w14:textId="1ED1462E" w:rsidR="4B86DCA5" w:rsidRDefault="4B86DCA5" w:rsidP="4B86D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1st</w:t>
            </w:r>
          </w:p>
        </w:tc>
        <w:tc>
          <w:tcPr>
            <w:tcW w:w="99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0623B" w14:textId="4CD15140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6D9F" w14:textId="1526F04D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79E60" w14:textId="49FD37EA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EEECE1" w:themeFill="background2"/>
          </w:tcPr>
          <w:p w14:paraId="7CB8583F" w14:textId="77777777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  <w:tr w:rsidR="4B86DCA5" w14:paraId="2BD13144" w14:textId="77777777" w:rsidTr="4B86DCA5">
        <w:trPr>
          <w:trHeight w:val="300"/>
        </w:trPr>
        <w:tc>
          <w:tcPr>
            <w:tcW w:w="261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EFBE0" w14:textId="19305942" w:rsidR="4B86DCA5" w:rsidRDefault="4B86DCA5" w:rsidP="4B86D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  <w:bCs/>
                <w:sz w:val="18"/>
                <w:szCs w:val="18"/>
              </w:rPr>
            </w:pPr>
            <w:r w:rsidRPr="4B86DCA5">
              <w:rPr>
                <w:rFonts w:eastAsia="Candara"/>
                <w:b/>
                <w:bCs/>
                <w:sz w:val="18"/>
                <w:szCs w:val="18"/>
              </w:rPr>
              <w:t>Poonam Khaira</w:t>
            </w:r>
          </w:p>
        </w:tc>
        <w:tc>
          <w:tcPr>
            <w:tcW w:w="163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1D95C" w14:textId="6EDCF3CB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  <w:lang w:val="en-US"/>
              </w:rPr>
            </w:pPr>
            <w:r w:rsidRPr="4B86DCA5">
              <w:rPr>
                <w:rFonts w:eastAsia="Candara"/>
                <w:sz w:val="18"/>
                <w:szCs w:val="18"/>
              </w:rPr>
              <w:t>Co-opted</w:t>
            </w:r>
          </w:p>
        </w:tc>
        <w:tc>
          <w:tcPr>
            <w:tcW w:w="2268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F2EF5" w14:textId="77777777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48476" w14:textId="77777777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Appointed – 11.12.24</w:t>
            </w:r>
          </w:p>
          <w:p w14:paraId="527CB048" w14:textId="77777777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Expires – 10.12.28</w:t>
            </w:r>
          </w:p>
          <w:p w14:paraId="50D480AB" w14:textId="20CB42A0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Resigned – 05.06.25</w:t>
            </w:r>
          </w:p>
        </w:tc>
        <w:tc>
          <w:tcPr>
            <w:tcW w:w="85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9E9F" w14:textId="300B2DBD" w:rsidR="4B86DCA5" w:rsidRDefault="4B86DCA5" w:rsidP="4B86D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1st</w:t>
            </w:r>
          </w:p>
        </w:tc>
        <w:tc>
          <w:tcPr>
            <w:tcW w:w="99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EAE42" w14:textId="11DD6A9B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E609D" w14:textId="764F6B5C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44515" w14:textId="1256F2D0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EEECE1" w:themeFill="background2"/>
          </w:tcPr>
          <w:p w14:paraId="2C3E5E10" w14:textId="77777777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  <w:tr w:rsidR="4B86DCA5" w14:paraId="7D45AE1D" w14:textId="77777777" w:rsidTr="4B86DCA5">
        <w:trPr>
          <w:trHeight w:val="300"/>
        </w:trPr>
        <w:tc>
          <w:tcPr>
            <w:tcW w:w="261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6108" w14:textId="08EB3B6A" w:rsidR="4B86DCA5" w:rsidRDefault="4B86DCA5" w:rsidP="4B86D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  <w:bCs/>
                <w:sz w:val="18"/>
                <w:szCs w:val="18"/>
              </w:rPr>
            </w:pPr>
            <w:r w:rsidRPr="4B86DCA5">
              <w:rPr>
                <w:rFonts w:eastAsia="Candara"/>
                <w:b/>
                <w:bCs/>
                <w:sz w:val="18"/>
                <w:szCs w:val="18"/>
              </w:rPr>
              <w:t>Sadia Haleema</w:t>
            </w:r>
          </w:p>
        </w:tc>
        <w:tc>
          <w:tcPr>
            <w:tcW w:w="1631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7A75" w14:textId="43530F66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  <w:lang w:val="en-US"/>
              </w:rPr>
            </w:pPr>
            <w:r w:rsidRPr="4B86DCA5">
              <w:rPr>
                <w:rFonts w:eastAsia="Candara"/>
                <w:sz w:val="18"/>
                <w:szCs w:val="18"/>
              </w:rPr>
              <w:t xml:space="preserve">Trust Appointed </w:t>
            </w:r>
          </w:p>
        </w:tc>
        <w:tc>
          <w:tcPr>
            <w:tcW w:w="2268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8E9A" w14:textId="6482973E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 xml:space="preserve">SEND Link Governor </w:t>
            </w:r>
          </w:p>
        </w:tc>
        <w:tc>
          <w:tcPr>
            <w:tcW w:w="283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1B91" w14:textId="77777777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Appointed – 17.06.2018</w:t>
            </w:r>
          </w:p>
          <w:p w14:paraId="55A3DEB8" w14:textId="77777777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Re-appointed – 28.09.2022</w:t>
            </w:r>
          </w:p>
          <w:p w14:paraId="0E6A42EA" w14:textId="022512AD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Expires – 27.09.2026</w:t>
            </w:r>
          </w:p>
          <w:p w14:paraId="43A9C96E" w14:textId="4113AA6E" w:rsidR="4B86DCA5" w:rsidRDefault="4B86DCA5" w:rsidP="4B86DCA5">
            <w:pPr>
              <w:widowControl w:val="0"/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Resigned – 18.07.25</w:t>
            </w:r>
          </w:p>
        </w:tc>
        <w:tc>
          <w:tcPr>
            <w:tcW w:w="85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4CFC9" w14:textId="57AF01C2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  <w:r w:rsidRPr="4B86DCA5">
              <w:rPr>
                <w:rFonts w:eastAsia="Candara"/>
                <w:sz w:val="18"/>
                <w:szCs w:val="18"/>
              </w:rPr>
              <w:t>2nd</w:t>
            </w:r>
          </w:p>
        </w:tc>
        <w:tc>
          <w:tcPr>
            <w:tcW w:w="99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6B0FB" w14:textId="77777777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F42A" w14:textId="77777777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4A9BD" w14:textId="77777777" w:rsidR="4B86DCA5" w:rsidRDefault="4B86DCA5" w:rsidP="4B86DCA5">
            <w:pPr>
              <w:spacing w:line="240" w:lineRule="auto"/>
              <w:rPr>
                <w:rFonts w:eastAsia="Candar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3E1DD3F6" w14:textId="77777777" w:rsidR="4B86DCA5" w:rsidRDefault="4B86DCA5" w:rsidP="4B86DCA5">
            <w:pPr>
              <w:spacing w:line="240" w:lineRule="auto"/>
              <w:jc w:val="center"/>
              <w:rPr>
                <w:rFonts w:eastAsia="Candara"/>
                <w:sz w:val="18"/>
                <w:szCs w:val="18"/>
              </w:rPr>
            </w:pPr>
          </w:p>
        </w:tc>
      </w:tr>
    </w:tbl>
    <w:p w14:paraId="49D833E0" w14:textId="000F7581" w:rsidR="00167BCF" w:rsidRDefault="00167BCF" w:rsidP="00CC75F9">
      <w:r>
        <w:rPr>
          <w:rFonts w:eastAsia="Lobster"/>
          <w:b/>
          <w:bCs/>
          <w:sz w:val="20"/>
          <w:szCs w:val="20"/>
          <w:lang w:val="en-US"/>
        </w:rPr>
        <w:br w:type="textWrapping" w:clear="all"/>
      </w:r>
    </w:p>
    <w:p w14:paraId="71166E85" w14:textId="30C4E8EF" w:rsidR="00CC75F9" w:rsidRDefault="00CC75F9" w:rsidP="00CC75F9">
      <w:pPr>
        <w:rPr>
          <w:rFonts w:eastAsia="Lobster"/>
          <w:b/>
          <w:bCs/>
          <w:sz w:val="20"/>
          <w:szCs w:val="20"/>
          <w:lang w:val="en-US"/>
        </w:rPr>
      </w:pPr>
      <w:r w:rsidRPr="00F65A14">
        <w:rPr>
          <w:rFonts w:eastAsia="Lobster"/>
          <w:b/>
          <w:bCs/>
          <w:sz w:val="20"/>
          <w:szCs w:val="20"/>
          <w:lang w:val="en-US"/>
        </w:rPr>
        <w:t>SGB composition – in accordance with the Trust Terms of Reference for School Governing Bodies:</w:t>
      </w:r>
    </w:p>
    <w:tbl>
      <w:tblPr>
        <w:tblStyle w:val="a3"/>
        <w:tblpPr w:leftFromText="180" w:rightFromText="180" w:vertAnchor="text" w:tblpY="128"/>
        <w:tblOverlap w:val="never"/>
        <w:tblW w:w="1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3995"/>
        <w:gridCol w:w="3995"/>
      </w:tblGrid>
      <w:tr w:rsidR="00B97FC2" w:rsidRPr="00167BCF" w14:paraId="77AFC4F6" w14:textId="77777777" w:rsidTr="16888BE6">
        <w:trPr>
          <w:trHeight w:val="19"/>
        </w:trPr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F24FA" w14:textId="23D07000" w:rsidR="00B97FC2" w:rsidRPr="00167BCF" w:rsidRDefault="00B97FC2" w:rsidP="00B97FC2">
            <w:pPr>
              <w:spacing w:line="240" w:lineRule="auto"/>
              <w:rPr>
                <w:rFonts w:eastAsia="Lobster"/>
                <w:b/>
                <w:sz w:val="18"/>
                <w:szCs w:val="18"/>
              </w:rPr>
            </w:pPr>
            <w:r w:rsidRPr="00167BCF">
              <w:rPr>
                <w:rFonts w:eastAsia="Lobster"/>
                <w:b/>
                <w:sz w:val="18"/>
                <w:szCs w:val="18"/>
              </w:rPr>
              <w:t>Headteacher (ex-officio)</w:t>
            </w:r>
          </w:p>
          <w:p w14:paraId="756A766A" w14:textId="77777777" w:rsidR="00B97FC2" w:rsidRPr="00167BCF" w:rsidRDefault="00B97FC2" w:rsidP="00B97FC2">
            <w:pPr>
              <w:spacing w:line="240" w:lineRule="auto"/>
              <w:rPr>
                <w:rFonts w:eastAsia="Lobster"/>
                <w:bCs/>
                <w:sz w:val="18"/>
                <w:szCs w:val="18"/>
              </w:rPr>
            </w:pPr>
            <w:r w:rsidRPr="00167BCF">
              <w:rPr>
                <w:rFonts w:eastAsia="Lobster"/>
                <w:bCs/>
                <w:sz w:val="18"/>
                <w:szCs w:val="18"/>
              </w:rPr>
              <w:t>Kiran Takhar</w:t>
            </w:r>
          </w:p>
          <w:p w14:paraId="104DBA6B" w14:textId="77777777" w:rsidR="00B97FC2" w:rsidRPr="00167BCF" w:rsidRDefault="00B97FC2" w:rsidP="00B97FC2">
            <w:pPr>
              <w:spacing w:line="240" w:lineRule="auto"/>
              <w:rPr>
                <w:rFonts w:eastAsia="Lobster"/>
                <w:b/>
                <w:sz w:val="18"/>
                <w:szCs w:val="18"/>
              </w:rPr>
            </w:pPr>
          </w:p>
          <w:p w14:paraId="30D95AD4" w14:textId="2EB0480A" w:rsidR="00B97FC2" w:rsidRPr="00167BCF" w:rsidRDefault="00B97FC2" w:rsidP="00656699">
            <w:pPr>
              <w:spacing w:line="240" w:lineRule="auto"/>
              <w:rPr>
                <w:rFonts w:ascii="Candara" w:eastAsia="Candara" w:hAnsi="Candara" w:cs="Candara"/>
                <w:iCs/>
                <w:sz w:val="18"/>
                <w:szCs w:val="18"/>
              </w:rPr>
            </w:pPr>
            <w:r w:rsidRPr="00167BCF">
              <w:rPr>
                <w:rFonts w:eastAsia="Lobster"/>
                <w:b/>
                <w:sz w:val="18"/>
                <w:szCs w:val="18"/>
              </w:rPr>
              <w:t>Trust Appointed Local Governors</w:t>
            </w:r>
          </w:p>
          <w:p w14:paraId="1D7E4804" w14:textId="77777777" w:rsidR="00B97FC2" w:rsidRPr="00167BCF" w:rsidRDefault="6C315117" w:rsidP="00B97FC2">
            <w:pPr>
              <w:numPr>
                <w:ilvl w:val="0"/>
                <w:numId w:val="3"/>
              </w:numPr>
              <w:spacing w:line="240" w:lineRule="auto"/>
              <w:ind w:left="328" w:hanging="283"/>
              <w:rPr>
                <w:rFonts w:eastAsia="Candara"/>
                <w:color w:val="000000"/>
                <w:sz w:val="18"/>
                <w:szCs w:val="18"/>
              </w:rPr>
            </w:pPr>
            <w:r w:rsidRPr="16888BE6">
              <w:rPr>
                <w:rFonts w:eastAsia="Candara"/>
                <w:color w:val="000000" w:themeColor="text1"/>
                <w:sz w:val="18"/>
                <w:szCs w:val="18"/>
              </w:rPr>
              <w:t>Beverly Lindsay</w:t>
            </w:r>
          </w:p>
          <w:p w14:paraId="05A3E8BB" w14:textId="77777777" w:rsidR="00B97FC2" w:rsidRPr="00167BCF" w:rsidRDefault="00B97FC2" w:rsidP="00B97FC2">
            <w:pPr>
              <w:numPr>
                <w:ilvl w:val="0"/>
                <w:numId w:val="3"/>
              </w:numPr>
              <w:spacing w:line="240" w:lineRule="auto"/>
              <w:ind w:left="327" w:hanging="283"/>
              <w:rPr>
                <w:rFonts w:eastAsia="Candara"/>
                <w:color w:val="000000" w:themeColor="text1"/>
                <w:sz w:val="18"/>
                <w:szCs w:val="18"/>
                <w:lang w:val="en-US"/>
              </w:rPr>
            </w:pPr>
            <w:r w:rsidRPr="00167BCF">
              <w:rPr>
                <w:rFonts w:eastAsia="Candara"/>
                <w:color w:val="000000" w:themeColor="text1"/>
                <w:sz w:val="18"/>
                <w:szCs w:val="18"/>
                <w:lang w:val="en-US"/>
              </w:rPr>
              <w:t>Victor Agbontean</w:t>
            </w:r>
          </w:p>
          <w:p w14:paraId="7C23EFF3" w14:textId="77777777" w:rsidR="00B97FC2" w:rsidRPr="00167BCF" w:rsidRDefault="00B97FC2" w:rsidP="00B97FC2">
            <w:pPr>
              <w:numPr>
                <w:ilvl w:val="0"/>
                <w:numId w:val="3"/>
              </w:numPr>
              <w:spacing w:line="240" w:lineRule="auto"/>
              <w:ind w:left="328" w:hanging="283"/>
              <w:rPr>
                <w:rFonts w:eastAsia="Candara"/>
                <w:color w:val="000000" w:themeColor="text1"/>
                <w:sz w:val="18"/>
                <w:szCs w:val="18"/>
              </w:rPr>
            </w:pPr>
            <w:r w:rsidRPr="00167BCF">
              <w:rPr>
                <w:rFonts w:eastAsia="Candara"/>
                <w:color w:val="000000" w:themeColor="text1"/>
                <w:sz w:val="18"/>
                <w:szCs w:val="18"/>
              </w:rPr>
              <w:t>Bal Kharod</w:t>
            </w:r>
          </w:p>
          <w:p w14:paraId="09B928F4" w14:textId="77777777" w:rsidR="00B97FC2" w:rsidRPr="00167BCF" w:rsidRDefault="00B97FC2" w:rsidP="00B97FC2">
            <w:pPr>
              <w:numPr>
                <w:ilvl w:val="0"/>
                <w:numId w:val="3"/>
              </w:numPr>
              <w:spacing w:line="240" w:lineRule="auto"/>
              <w:ind w:left="328" w:hanging="283"/>
              <w:rPr>
                <w:rFonts w:eastAsia="Candara"/>
                <w:color w:val="000000"/>
                <w:sz w:val="18"/>
                <w:szCs w:val="18"/>
              </w:rPr>
            </w:pPr>
            <w:r w:rsidRPr="00167BCF">
              <w:rPr>
                <w:rFonts w:eastAsia="Candara"/>
                <w:color w:val="000000"/>
                <w:sz w:val="18"/>
                <w:szCs w:val="18"/>
              </w:rPr>
              <w:t>Vacancy</w:t>
            </w:r>
          </w:p>
          <w:p w14:paraId="1F64CCDE" w14:textId="77777777" w:rsidR="00B97FC2" w:rsidRPr="00167BCF" w:rsidRDefault="00B97FC2" w:rsidP="00B97FC2">
            <w:pPr>
              <w:numPr>
                <w:ilvl w:val="0"/>
                <w:numId w:val="3"/>
              </w:numPr>
              <w:pBdr>
                <w:top w:val="nil"/>
                <w:left w:val="nil"/>
                <w:right w:val="nil"/>
                <w:between w:val="nil"/>
              </w:pBdr>
              <w:spacing w:line="240" w:lineRule="auto"/>
              <w:ind w:left="328" w:hanging="283"/>
              <w:rPr>
                <w:rFonts w:eastAsia="Lobster"/>
                <w:b/>
                <w:color w:val="0000FF"/>
                <w:sz w:val="18"/>
                <w:szCs w:val="18"/>
              </w:rPr>
            </w:pPr>
            <w:r w:rsidRPr="00167BCF">
              <w:rPr>
                <w:rFonts w:eastAsia="Candara"/>
                <w:color w:val="000000"/>
                <w:sz w:val="18"/>
                <w:szCs w:val="18"/>
              </w:rPr>
              <w:t>Vacancy</w:t>
            </w:r>
          </w:p>
          <w:p w14:paraId="3CD20AA5" w14:textId="5F4D6238" w:rsidR="00B97FC2" w:rsidRPr="00167BCF" w:rsidRDefault="6C315117" w:rsidP="16888BE6">
            <w:pPr>
              <w:numPr>
                <w:ilvl w:val="0"/>
                <w:numId w:val="3"/>
              </w:numPr>
              <w:pBdr>
                <w:top w:val="nil"/>
                <w:left w:val="nil"/>
                <w:right w:val="nil"/>
                <w:between w:val="nil"/>
              </w:pBdr>
              <w:spacing w:line="240" w:lineRule="auto"/>
              <w:ind w:left="328" w:hanging="283"/>
              <w:rPr>
                <w:rFonts w:eastAsia="Lobster"/>
                <w:b/>
                <w:bCs/>
                <w:color w:val="0000FF"/>
                <w:sz w:val="18"/>
                <w:szCs w:val="18"/>
              </w:rPr>
            </w:pPr>
            <w:r w:rsidRPr="16888BE6">
              <w:rPr>
                <w:rFonts w:eastAsia="Candara"/>
                <w:color w:val="000000" w:themeColor="text1"/>
                <w:sz w:val="18"/>
                <w:szCs w:val="18"/>
              </w:rPr>
              <w:t>Vacancy</w:t>
            </w:r>
          </w:p>
          <w:p w14:paraId="79142B46" w14:textId="1D61B001" w:rsidR="00B97FC2" w:rsidRPr="00167BCF" w:rsidRDefault="35283E77" w:rsidP="16888BE6">
            <w:pPr>
              <w:numPr>
                <w:ilvl w:val="0"/>
                <w:numId w:val="3"/>
              </w:numPr>
              <w:pBdr>
                <w:top w:val="nil"/>
                <w:left w:val="nil"/>
                <w:right w:val="nil"/>
                <w:between w:val="nil"/>
              </w:pBdr>
              <w:spacing w:line="240" w:lineRule="auto"/>
              <w:ind w:left="328" w:hanging="283"/>
              <w:rPr>
                <w:rFonts w:eastAsia="Lobster"/>
                <w:color w:val="0000FF"/>
                <w:sz w:val="18"/>
                <w:szCs w:val="18"/>
              </w:rPr>
            </w:pPr>
            <w:r w:rsidRPr="16888BE6">
              <w:rPr>
                <w:rFonts w:eastAsia="Candara"/>
                <w:color w:val="000000" w:themeColor="text1"/>
                <w:sz w:val="18"/>
                <w:szCs w:val="18"/>
              </w:rPr>
              <w:t>Vacancy</w:t>
            </w:r>
          </w:p>
        </w:tc>
        <w:tc>
          <w:tcPr>
            <w:tcW w:w="3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A4EBF" w14:textId="6588BD2F" w:rsidR="00B97FC2" w:rsidRPr="00167BCF" w:rsidRDefault="00B97FC2" w:rsidP="00656699">
            <w:pPr>
              <w:spacing w:line="240" w:lineRule="auto"/>
              <w:rPr>
                <w:rFonts w:ascii="Candara" w:eastAsia="Candara" w:hAnsi="Candara" w:cs="Candara"/>
                <w:i/>
                <w:color w:val="B7B7B7"/>
                <w:sz w:val="18"/>
                <w:szCs w:val="18"/>
              </w:rPr>
            </w:pPr>
            <w:r w:rsidRPr="00167BCF">
              <w:rPr>
                <w:rFonts w:eastAsia="Lobster"/>
                <w:b/>
                <w:sz w:val="18"/>
                <w:szCs w:val="18"/>
              </w:rPr>
              <w:t>Trust Appointed Parent Governors</w:t>
            </w:r>
          </w:p>
          <w:p w14:paraId="103BFBE3" w14:textId="77777777" w:rsidR="00B97FC2" w:rsidRPr="00167BCF" w:rsidRDefault="00B97FC2" w:rsidP="00B97FC2">
            <w:pPr>
              <w:spacing w:line="240" w:lineRule="auto"/>
              <w:ind w:left="327" w:hanging="327"/>
              <w:rPr>
                <w:rFonts w:eastAsia="Candara"/>
                <w:sz w:val="18"/>
                <w:szCs w:val="18"/>
              </w:rPr>
            </w:pPr>
            <w:r w:rsidRPr="00167BCF">
              <w:rPr>
                <w:rFonts w:eastAsia="Candara"/>
                <w:sz w:val="18"/>
                <w:szCs w:val="18"/>
              </w:rPr>
              <w:t>1.  Vacancy</w:t>
            </w:r>
          </w:p>
          <w:p w14:paraId="683AE8BD" w14:textId="77777777" w:rsidR="00B97FC2" w:rsidRPr="00167BCF" w:rsidRDefault="00B97FC2" w:rsidP="00B97FC2">
            <w:pPr>
              <w:spacing w:line="240" w:lineRule="auto"/>
              <w:rPr>
                <w:rFonts w:eastAsia="Candara"/>
                <w:sz w:val="18"/>
                <w:szCs w:val="18"/>
              </w:rPr>
            </w:pPr>
            <w:r w:rsidRPr="00167BCF">
              <w:rPr>
                <w:rFonts w:eastAsia="Candara"/>
                <w:sz w:val="18"/>
                <w:szCs w:val="18"/>
              </w:rPr>
              <w:t>2.</w:t>
            </w:r>
            <w:r w:rsidRPr="00167BCF">
              <w:rPr>
                <w:sz w:val="18"/>
                <w:szCs w:val="18"/>
              </w:rPr>
              <w:t xml:space="preserve">  </w:t>
            </w:r>
            <w:r w:rsidRPr="00167BCF">
              <w:rPr>
                <w:rFonts w:eastAsia="Candara"/>
                <w:sz w:val="18"/>
                <w:szCs w:val="18"/>
              </w:rPr>
              <w:t>Vacancy</w:t>
            </w:r>
          </w:p>
          <w:p w14:paraId="36FF7A1F" w14:textId="77777777" w:rsidR="00B97FC2" w:rsidRPr="00167BCF" w:rsidRDefault="00B97FC2" w:rsidP="00B97FC2">
            <w:pPr>
              <w:spacing w:line="240" w:lineRule="auto"/>
              <w:rPr>
                <w:rFonts w:eastAsia="Candara"/>
                <w:sz w:val="18"/>
                <w:szCs w:val="18"/>
              </w:rPr>
            </w:pPr>
            <w:r w:rsidRPr="00167BCF">
              <w:rPr>
                <w:rFonts w:eastAsia="Candara"/>
                <w:sz w:val="18"/>
                <w:szCs w:val="18"/>
              </w:rPr>
              <w:t>3.  Vacancy</w:t>
            </w:r>
          </w:p>
          <w:p w14:paraId="01FCBA7A" w14:textId="77777777" w:rsidR="00B97FC2" w:rsidRPr="00167BCF" w:rsidRDefault="00B97FC2" w:rsidP="00B97FC2">
            <w:pPr>
              <w:spacing w:line="240" w:lineRule="auto"/>
              <w:rPr>
                <w:rFonts w:eastAsia="Candara"/>
                <w:sz w:val="18"/>
                <w:szCs w:val="18"/>
              </w:rPr>
            </w:pPr>
          </w:p>
          <w:p w14:paraId="790A014F" w14:textId="601642F2" w:rsidR="00B97FC2" w:rsidRPr="00167BCF" w:rsidRDefault="00B97FC2" w:rsidP="00656699">
            <w:pPr>
              <w:spacing w:line="240" w:lineRule="auto"/>
              <w:ind w:left="599" w:hanging="555"/>
              <w:rPr>
                <w:rFonts w:ascii="Lobster" w:eastAsia="Lobster" w:hAnsi="Lobster" w:cs="Lobster"/>
                <w:b/>
                <w:color w:val="0000FF"/>
                <w:sz w:val="18"/>
                <w:szCs w:val="18"/>
              </w:rPr>
            </w:pPr>
            <w:r w:rsidRPr="00167BCF">
              <w:rPr>
                <w:rFonts w:eastAsia="Lobster"/>
                <w:b/>
                <w:sz w:val="18"/>
                <w:szCs w:val="18"/>
              </w:rPr>
              <w:t>Co-opted Local Governors</w:t>
            </w:r>
          </w:p>
          <w:p w14:paraId="0FE11AE1" w14:textId="77777777" w:rsidR="00B97FC2" w:rsidRPr="00167BCF" w:rsidRDefault="00B97FC2" w:rsidP="00B97FC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7" w:hanging="283"/>
              <w:rPr>
                <w:rFonts w:eastAsia="Lobster"/>
                <w:sz w:val="18"/>
                <w:szCs w:val="18"/>
              </w:rPr>
            </w:pPr>
            <w:r w:rsidRPr="00167BCF">
              <w:rPr>
                <w:rFonts w:eastAsia="Candara"/>
                <w:sz w:val="18"/>
                <w:szCs w:val="18"/>
              </w:rPr>
              <w:t>Michael Ewins</w:t>
            </w:r>
          </w:p>
          <w:p w14:paraId="49D0E1DC" w14:textId="77777777" w:rsidR="00B97FC2" w:rsidRPr="00167BCF" w:rsidRDefault="00B97FC2" w:rsidP="00B97FC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7" w:hanging="283"/>
              <w:rPr>
                <w:rFonts w:eastAsia="Lobster"/>
                <w:sz w:val="18"/>
                <w:szCs w:val="18"/>
                <w:lang w:val="en-US"/>
              </w:rPr>
            </w:pPr>
            <w:r w:rsidRPr="00167BCF">
              <w:rPr>
                <w:rFonts w:eastAsia="Lobster"/>
                <w:sz w:val="18"/>
                <w:szCs w:val="18"/>
                <w:lang w:val="en-US"/>
              </w:rPr>
              <w:t>Max Plackowski</w:t>
            </w:r>
          </w:p>
          <w:p w14:paraId="6D7590A2" w14:textId="77777777" w:rsidR="00B97FC2" w:rsidRPr="00167BCF" w:rsidRDefault="00B97FC2" w:rsidP="00B97FC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7" w:hanging="283"/>
              <w:rPr>
                <w:rFonts w:eastAsia="Lobster"/>
                <w:sz w:val="18"/>
                <w:szCs w:val="18"/>
                <w:lang w:val="en-US"/>
              </w:rPr>
            </w:pPr>
            <w:r w:rsidRPr="00167BCF">
              <w:rPr>
                <w:rFonts w:eastAsia="Lobster"/>
                <w:sz w:val="18"/>
                <w:szCs w:val="18"/>
                <w:lang w:val="en-US"/>
              </w:rPr>
              <w:t>Fazle Kinkhabwala</w:t>
            </w:r>
          </w:p>
          <w:p w14:paraId="523A7D47" w14:textId="77777777" w:rsidR="00B97FC2" w:rsidRPr="00167BCF" w:rsidRDefault="00B97FC2" w:rsidP="00B97FC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7" w:hanging="283"/>
              <w:rPr>
                <w:rFonts w:eastAsia="Lobster"/>
                <w:sz w:val="18"/>
                <w:szCs w:val="18"/>
                <w:lang w:val="en-US"/>
              </w:rPr>
            </w:pPr>
            <w:r w:rsidRPr="00167BCF">
              <w:rPr>
                <w:rFonts w:eastAsia="Lobster"/>
                <w:sz w:val="18"/>
                <w:szCs w:val="18"/>
                <w:lang w:val="en-US"/>
              </w:rPr>
              <w:t>Vacancy</w:t>
            </w:r>
          </w:p>
          <w:p w14:paraId="28E4F253" w14:textId="77777777" w:rsidR="00B97FC2" w:rsidRPr="00167BCF" w:rsidRDefault="00B97FC2" w:rsidP="00B97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obster"/>
                <w:sz w:val="18"/>
                <w:szCs w:val="18"/>
              </w:rPr>
            </w:pPr>
          </w:p>
        </w:tc>
        <w:tc>
          <w:tcPr>
            <w:tcW w:w="3995" w:type="dxa"/>
          </w:tcPr>
          <w:p w14:paraId="28DB2C79" w14:textId="4E81C158" w:rsidR="00B97FC2" w:rsidRPr="00167BCF" w:rsidRDefault="00B97FC2" w:rsidP="00B97FC2">
            <w:pPr>
              <w:spacing w:line="240" w:lineRule="auto"/>
              <w:rPr>
                <w:rFonts w:eastAsia="Lobster"/>
                <w:b/>
                <w:color w:val="0000FF"/>
                <w:sz w:val="18"/>
                <w:szCs w:val="18"/>
              </w:rPr>
            </w:pPr>
            <w:r w:rsidRPr="00167BCF">
              <w:rPr>
                <w:rFonts w:eastAsia="Lobster"/>
                <w:b/>
                <w:bCs/>
                <w:sz w:val="18"/>
                <w:szCs w:val="18"/>
                <w:lang w:val="en-US"/>
              </w:rPr>
              <w:t>Elected Parent Governor</w:t>
            </w:r>
          </w:p>
          <w:p w14:paraId="7B45E463" w14:textId="77777777" w:rsidR="00B97FC2" w:rsidRPr="00167BCF" w:rsidRDefault="00B97FC2" w:rsidP="00B97FC2">
            <w:pPr>
              <w:spacing w:line="240" w:lineRule="auto"/>
              <w:ind w:left="283" w:hanging="238"/>
              <w:rPr>
                <w:rFonts w:eastAsia="Candara"/>
                <w:sz w:val="18"/>
                <w:szCs w:val="18"/>
              </w:rPr>
            </w:pPr>
            <w:r w:rsidRPr="00167BCF">
              <w:rPr>
                <w:rFonts w:eastAsia="Candara"/>
                <w:sz w:val="18"/>
                <w:szCs w:val="18"/>
              </w:rPr>
              <w:t>1.</w:t>
            </w:r>
            <w:r w:rsidRPr="00167BCF">
              <w:rPr>
                <w:sz w:val="18"/>
                <w:szCs w:val="18"/>
              </w:rPr>
              <w:tab/>
              <w:t xml:space="preserve"> </w:t>
            </w:r>
            <w:r w:rsidRPr="00167BCF">
              <w:rPr>
                <w:rFonts w:eastAsia="Candara"/>
                <w:sz w:val="18"/>
                <w:szCs w:val="18"/>
              </w:rPr>
              <w:t>Vacancy</w:t>
            </w:r>
          </w:p>
          <w:p w14:paraId="4357A047" w14:textId="77777777" w:rsidR="00B97FC2" w:rsidRPr="00167BCF" w:rsidRDefault="00B97FC2" w:rsidP="00B97FC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7"/>
              <w:rPr>
                <w:rFonts w:eastAsia="Lobster"/>
                <w:sz w:val="18"/>
                <w:szCs w:val="18"/>
              </w:rPr>
            </w:pPr>
          </w:p>
          <w:p w14:paraId="5F142DF0" w14:textId="020588C5" w:rsidR="00B97FC2" w:rsidRPr="00167BCF" w:rsidRDefault="00B97FC2" w:rsidP="00B97FC2">
            <w:pPr>
              <w:spacing w:line="240" w:lineRule="auto"/>
              <w:rPr>
                <w:rFonts w:eastAsia="Lobster"/>
                <w:b/>
                <w:color w:val="0000FF"/>
                <w:sz w:val="18"/>
                <w:szCs w:val="18"/>
              </w:rPr>
            </w:pPr>
            <w:r w:rsidRPr="00167BCF">
              <w:rPr>
                <w:rFonts w:eastAsia="Lobster"/>
                <w:b/>
                <w:bCs/>
                <w:sz w:val="18"/>
                <w:szCs w:val="18"/>
                <w:lang w:val="en-US"/>
              </w:rPr>
              <w:t>Elected Staff Governors</w:t>
            </w:r>
          </w:p>
          <w:p w14:paraId="24333591" w14:textId="77777777" w:rsidR="00B97FC2" w:rsidRPr="00167BCF" w:rsidRDefault="00B97FC2" w:rsidP="00B97FC2">
            <w:pPr>
              <w:spacing w:line="240" w:lineRule="auto"/>
              <w:ind w:left="283" w:hanging="238"/>
              <w:rPr>
                <w:rFonts w:eastAsia="Candara"/>
                <w:sz w:val="18"/>
                <w:szCs w:val="18"/>
              </w:rPr>
            </w:pPr>
            <w:r w:rsidRPr="00167BCF">
              <w:rPr>
                <w:rFonts w:eastAsia="Candara"/>
                <w:sz w:val="18"/>
                <w:szCs w:val="18"/>
              </w:rPr>
              <w:t>1.</w:t>
            </w:r>
            <w:r w:rsidRPr="00167BCF">
              <w:rPr>
                <w:rFonts w:eastAsia="Candara"/>
                <w:sz w:val="18"/>
                <w:szCs w:val="18"/>
              </w:rPr>
              <w:tab/>
              <w:t>Emma Jones</w:t>
            </w:r>
          </w:p>
          <w:p w14:paraId="5B9ACC4C" w14:textId="77777777" w:rsidR="00B97FC2" w:rsidRPr="00167BCF" w:rsidRDefault="00B97FC2" w:rsidP="00B97FC2">
            <w:pPr>
              <w:spacing w:line="240" w:lineRule="auto"/>
              <w:ind w:left="283" w:hanging="238"/>
              <w:rPr>
                <w:rFonts w:eastAsia="Candara"/>
                <w:sz w:val="18"/>
                <w:szCs w:val="18"/>
              </w:rPr>
            </w:pPr>
            <w:r w:rsidRPr="00167BCF">
              <w:rPr>
                <w:rFonts w:eastAsia="Candara"/>
                <w:sz w:val="18"/>
                <w:szCs w:val="18"/>
              </w:rPr>
              <w:t>2.</w:t>
            </w:r>
            <w:r w:rsidRPr="00167BCF">
              <w:rPr>
                <w:rFonts w:eastAsia="Candara"/>
                <w:sz w:val="18"/>
                <w:szCs w:val="18"/>
              </w:rPr>
              <w:tab/>
              <w:t>Zoe Richardson</w:t>
            </w:r>
          </w:p>
          <w:p w14:paraId="5C9C6A88" w14:textId="77777777" w:rsidR="00B97FC2" w:rsidRPr="00167BCF" w:rsidRDefault="00B97FC2" w:rsidP="00B97FC2">
            <w:pPr>
              <w:spacing w:line="240" w:lineRule="auto"/>
              <w:ind w:left="283" w:hanging="238"/>
              <w:rPr>
                <w:rFonts w:eastAsia="Candara"/>
                <w:sz w:val="18"/>
                <w:szCs w:val="18"/>
              </w:rPr>
            </w:pPr>
            <w:r w:rsidRPr="00167BCF">
              <w:rPr>
                <w:rFonts w:eastAsia="Candara"/>
                <w:sz w:val="18"/>
                <w:szCs w:val="18"/>
              </w:rPr>
              <w:t>3. Vacancy</w:t>
            </w:r>
          </w:p>
        </w:tc>
      </w:tr>
    </w:tbl>
    <w:p w14:paraId="0B980746" w14:textId="77777777" w:rsidR="004D26AA" w:rsidRDefault="004D26AA" w:rsidP="00CC75F9">
      <w:pPr>
        <w:rPr>
          <w:rFonts w:eastAsia="Lobster"/>
          <w:b/>
          <w:bCs/>
          <w:sz w:val="20"/>
          <w:szCs w:val="20"/>
          <w:lang w:val="en-US"/>
        </w:rPr>
      </w:pPr>
    </w:p>
    <w:p w14:paraId="72111E4C" w14:textId="77777777" w:rsidR="004D26AA" w:rsidRPr="00F65A14" w:rsidRDefault="004D26AA" w:rsidP="00CC75F9">
      <w:pPr>
        <w:rPr>
          <w:rFonts w:eastAsia="Lobster"/>
          <w:b/>
          <w:bCs/>
          <w:sz w:val="20"/>
          <w:szCs w:val="20"/>
          <w:lang w:val="en-US"/>
        </w:rPr>
      </w:pPr>
    </w:p>
    <w:p w14:paraId="4155D746" w14:textId="6DEBA047" w:rsidR="00A34056" w:rsidRPr="00BE0893" w:rsidRDefault="00A34056" w:rsidP="00B31327">
      <w:pPr>
        <w:spacing w:line="240" w:lineRule="auto"/>
        <w:rPr>
          <w:rFonts w:ascii="Lobster" w:eastAsia="Lobster" w:hAnsi="Lobster" w:cs="Lobster"/>
          <w:color w:val="0000FF"/>
          <w:sz w:val="28"/>
          <w:szCs w:val="28"/>
        </w:rPr>
      </w:pPr>
    </w:p>
    <w:sectPr w:rsidR="00A34056" w:rsidRPr="00BE0893" w:rsidSect="00167BCF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284" w:right="283" w:bottom="49" w:left="566" w:header="142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18BE" w14:textId="77777777" w:rsidR="00E01A0B" w:rsidRDefault="00E01A0B">
      <w:pPr>
        <w:spacing w:line="240" w:lineRule="auto"/>
      </w:pPr>
      <w:r>
        <w:separator/>
      </w:r>
    </w:p>
  </w:endnote>
  <w:endnote w:type="continuationSeparator" w:id="0">
    <w:p w14:paraId="027D092B" w14:textId="77777777" w:rsidR="00E01A0B" w:rsidRDefault="00E01A0B">
      <w:pPr>
        <w:spacing w:line="240" w:lineRule="auto"/>
      </w:pPr>
      <w:r>
        <w:continuationSeparator/>
      </w:r>
    </w:p>
  </w:endnote>
  <w:endnote w:type="continuationNotice" w:id="1">
    <w:p w14:paraId="418267B5" w14:textId="77777777" w:rsidR="00E01A0B" w:rsidRDefault="00E01A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bster">
    <w:altName w:val="Calibri"/>
    <w:charset w:val="00"/>
    <w:family w:val="auto"/>
    <w:pitch w:val="variable"/>
    <w:sig w:usb0="20000207" w:usb1="00000001" w:usb2="00000000" w:usb3="00000000" w:csb0="00000197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95"/>
      <w:gridCol w:w="4995"/>
      <w:gridCol w:w="4995"/>
    </w:tblGrid>
    <w:tr w:rsidR="655DBBB8" w14:paraId="3E7D7FCE" w14:textId="77777777" w:rsidTr="655DBBB8">
      <w:trPr>
        <w:trHeight w:val="300"/>
      </w:trPr>
      <w:tc>
        <w:tcPr>
          <w:tcW w:w="4995" w:type="dxa"/>
        </w:tcPr>
        <w:p w14:paraId="34D2600A" w14:textId="0089B615" w:rsidR="655DBBB8" w:rsidRDefault="655DBBB8" w:rsidP="655DBBB8">
          <w:pPr>
            <w:pStyle w:val="Header"/>
            <w:ind w:left="-115"/>
          </w:pPr>
        </w:p>
      </w:tc>
      <w:tc>
        <w:tcPr>
          <w:tcW w:w="4995" w:type="dxa"/>
        </w:tcPr>
        <w:p w14:paraId="64945D28" w14:textId="651C32E3" w:rsidR="655DBBB8" w:rsidRDefault="655DBBB8" w:rsidP="655DBBB8">
          <w:pPr>
            <w:pStyle w:val="Header"/>
            <w:jc w:val="center"/>
          </w:pPr>
        </w:p>
      </w:tc>
      <w:tc>
        <w:tcPr>
          <w:tcW w:w="4995" w:type="dxa"/>
        </w:tcPr>
        <w:p w14:paraId="118D72CB" w14:textId="42E40E86" w:rsidR="655DBBB8" w:rsidRDefault="655DBBB8" w:rsidP="655DBBB8">
          <w:pPr>
            <w:pStyle w:val="Header"/>
            <w:ind w:right="-115"/>
            <w:jc w:val="right"/>
          </w:pPr>
        </w:p>
      </w:tc>
    </w:tr>
  </w:tbl>
  <w:p w14:paraId="29CBBB9D" w14:textId="2880C24A" w:rsidR="655DBBB8" w:rsidRDefault="655DBBB8" w:rsidP="655DB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95"/>
      <w:gridCol w:w="4995"/>
      <w:gridCol w:w="4995"/>
    </w:tblGrid>
    <w:tr w:rsidR="655DBBB8" w14:paraId="31D5D390" w14:textId="77777777" w:rsidTr="655DBBB8">
      <w:trPr>
        <w:trHeight w:val="300"/>
      </w:trPr>
      <w:tc>
        <w:tcPr>
          <w:tcW w:w="4995" w:type="dxa"/>
        </w:tcPr>
        <w:p w14:paraId="109C2F00" w14:textId="38483C32" w:rsidR="655DBBB8" w:rsidRDefault="655DBBB8" w:rsidP="655DBBB8">
          <w:pPr>
            <w:pStyle w:val="Header"/>
            <w:ind w:left="-115"/>
          </w:pPr>
        </w:p>
      </w:tc>
      <w:tc>
        <w:tcPr>
          <w:tcW w:w="4995" w:type="dxa"/>
        </w:tcPr>
        <w:p w14:paraId="1697E7C9" w14:textId="74CDA851" w:rsidR="655DBBB8" w:rsidRDefault="655DBBB8" w:rsidP="655DBBB8">
          <w:pPr>
            <w:pStyle w:val="Header"/>
            <w:jc w:val="center"/>
          </w:pPr>
        </w:p>
      </w:tc>
      <w:tc>
        <w:tcPr>
          <w:tcW w:w="4995" w:type="dxa"/>
        </w:tcPr>
        <w:p w14:paraId="5EFA9869" w14:textId="74F3326A" w:rsidR="655DBBB8" w:rsidRDefault="655DBBB8" w:rsidP="655DBBB8">
          <w:pPr>
            <w:pStyle w:val="Header"/>
            <w:ind w:right="-115"/>
            <w:jc w:val="right"/>
          </w:pPr>
        </w:p>
      </w:tc>
    </w:tr>
  </w:tbl>
  <w:p w14:paraId="124E669A" w14:textId="7C586C88" w:rsidR="655DBBB8" w:rsidRDefault="655DBBB8" w:rsidP="655DB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750F" w14:textId="77777777" w:rsidR="00E01A0B" w:rsidRDefault="00E01A0B">
      <w:pPr>
        <w:spacing w:line="240" w:lineRule="auto"/>
      </w:pPr>
      <w:r>
        <w:separator/>
      </w:r>
    </w:p>
  </w:footnote>
  <w:footnote w:type="continuationSeparator" w:id="0">
    <w:p w14:paraId="0A524ABA" w14:textId="77777777" w:rsidR="00E01A0B" w:rsidRDefault="00E01A0B">
      <w:pPr>
        <w:spacing w:line="240" w:lineRule="auto"/>
      </w:pPr>
      <w:r>
        <w:continuationSeparator/>
      </w:r>
    </w:p>
  </w:footnote>
  <w:footnote w:type="continuationNotice" w:id="1">
    <w:p w14:paraId="12BBFDED" w14:textId="77777777" w:rsidR="00E01A0B" w:rsidRDefault="00E01A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95"/>
      <w:gridCol w:w="4995"/>
      <w:gridCol w:w="4995"/>
    </w:tblGrid>
    <w:tr w:rsidR="655DBBB8" w14:paraId="6BFF66C6" w14:textId="77777777" w:rsidTr="655DBBB8">
      <w:trPr>
        <w:trHeight w:val="300"/>
      </w:trPr>
      <w:tc>
        <w:tcPr>
          <w:tcW w:w="4995" w:type="dxa"/>
        </w:tcPr>
        <w:p w14:paraId="05EA47DF" w14:textId="2B11908A" w:rsidR="655DBBB8" w:rsidRDefault="655DBBB8" w:rsidP="655DBBB8">
          <w:pPr>
            <w:pStyle w:val="Header"/>
            <w:ind w:left="-115"/>
          </w:pPr>
        </w:p>
      </w:tc>
      <w:tc>
        <w:tcPr>
          <w:tcW w:w="4995" w:type="dxa"/>
        </w:tcPr>
        <w:p w14:paraId="221B4A98" w14:textId="6568280B" w:rsidR="655DBBB8" w:rsidRDefault="655DBBB8" w:rsidP="655DBBB8">
          <w:pPr>
            <w:pStyle w:val="Header"/>
            <w:jc w:val="center"/>
          </w:pPr>
        </w:p>
      </w:tc>
      <w:tc>
        <w:tcPr>
          <w:tcW w:w="4995" w:type="dxa"/>
        </w:tcPr>
        <w:p w14:paraId="6B1CC9B1" w14:textId="174B9C56" w:rsidR="655DBBB8" w:rsidRDefault="655DBBB8" w:rsidP="655DBBB8">
          <w:pPr>
            <w:pStyle w:val="Header"/>
            <w:ind w:right="-115"/>
            <w:jc w:val="right"/>
          </w:pPr>
        </w:p>
      </w:tc>
    </w:tr>
  </w:tbl>
  <w:p w14:paraId="40BB18F5" w14:textId="56DFF378" w:rsidR="655DBBB8" w:rsidRDefault="655DBBB8" w:rsidP="655DBB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FBDE" w14:textId="52240C80" w:rsidR="00FC5A14" w:rsidRDefault="00FC5A14" w:rsidP="00FC5A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A1A"/>
    <w:multiLevelType w:val="multilevel"/>
    <w:tmpl w:val="E5C2D004"/>
    <w:lvl w:ilvl="0">
      <w:start w:val="1"/>
      <w:numFmt w:val="decimal"/>
      <w:lvlText w:val="%1."/>
      <w:lvlJc w:val="left"/>
      <w:pPr>
        <w:ind w:left="723" w:hanging="44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100C2E"/>
    <w:multiLevelType w:val="multilevel"/>
    <w:tmpl w:val="E1507E3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A2499B"/>
    <w:multiLevelType w:val="multilevel"/>
    <w:tmpl w:val="16EA926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262" w:hanging="360"/>
      </w:pPr>
      <w:rPr>
        <w:u w:val="none"/>
      </w:rPr>
    </w:lvl>
  </w:abstractNum>
  <w:abstractNum w:abstractNumId="3" w15:restartNumberingAfterBreak="0">
    <w:nsid w:val="654851B5"/>
    <w:multiLevelType w:val="hybridMultilevel"/>
    <w:tmpl w:val="A8F43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28042">
    <w:abstractNumId w:val="2"/>
  </w:num>
  <w:num w:numId="2" w16cid:durableId="154422982">
    <w:abstractNumId w:val="1"/>
  </w:num>
  <w:num w:numId="3" w16cid:durableId="1523857705">
    <w:abstractNumId w:val="0"/>
  </w:num>
  <w:num w:numId="4" w16cid:durableId="291248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03"/>
    <w:rsid w:val="00000374"/>
    <w:rsid w:val="000010EB"/>
    <w:rsid w:val="00005DFA"/>
    <w:rsid w:val="000068DB"/>
    <w:rsid w:val="00010D4C"/>
    <w:rsid w:val="00013BD4"/>
    <w:rsid w:val="00017052"/>
    <w:rsid w:val="00023A06"/>
    <w:rsid w:val="00031BE1"/>
    <w:rsid w:val="000329CA"/>
    <w:rsid w:val="00033AB7"/>
    <w:rsid w:val="000360C0"/>
    <w:rsid w:val="00036369"/>
    <w:rsid w:val="000520AF"/>
    <w:rsid w:val="00052CE3"/>
    <w:rsid w:val="000535E8"/>
    <w:rsid w:val="00065E8E"/>
    <w:rsid w:val="00071FD7"/>
    <w:rsid w:val="00077020"/>
    <w:rsid w:val="000822DF"/>
    <w:rsid w:val="000863DA"/>
    <w:rsid w:val="00090ABF"/>
    <w:rsid w:val="00091F7C"/>
    <w:rsid w:val="0009240C"/>
    <w:rsid w:val="00094739"/>
    <w:rsid w:val="000956EB"/>
    <w:rsid w:val="00096E24"/>
    <w:rsid w:val="000A0BFB"/>
    <w:rsid w:val="000A237C"/>
    <w:rsid w:val="000A663B"/>
    <w:rsid w:val="000B176C"/>
    <w:rsid w:val="000C2C50"/>
    <w:rsid w:val="000E2AE4"/>
    <w:rsid w:val="000F0A4D"/>
    <w:rsid w:val="000F3221"/>
    <w:rsid w:val="000F7AC9"/>
    <w:rsid w:val="00106566"/>
    <w:rsid w:val="001122E4"/>
    <w:rsid w:val="001126FF"/>
    <w:rsid w:val="00113FDB"/>
    <w:rsid w:val="001164A3"/>
    <w:rsid w:val="001203B2"/>
    <w:rsid w:val="00124967"/>
    <w:rsid w:val="00133CFD"/>
    <w:rsid w:val="001349A4"/>
    <w:rsid w:val="00157918"/>
    <w:rsid w:val="00162D71"/>
    <w:rsid w:val="00167BCF"/>
    <w:rsid w:val="0018518D"/>
    <w:rsid w:val="00191BDC"/>
    <w:rsid w:val="00197EF9"/>
    <w:rsid w:val="001A0BC2"/>
    <w:rsid w:val="001A261E"/>
    <w:rsid w:val="001A2E18"/>
    <w:rsid w:val="001A4890"/>
    <w:rsid w:val="001B39A1"/>
    <w:rsid w:val="001C5982"/>
    <w:rsid w:val="001D1F68"/>
    <w:rsid w:val="001D574B"/>
    <w:rsid w:val="001D7EE5"/>
    <w:rsid w:val="001D7F46"/>
    <w:rsid w:val="001E6103"/>
    <w:rsid w:val="001E74A0"/>
    <w:rsid w:val="001E7ADA"/>
    <w:rsid w:val="001F05DA"/>
    <w:rsid w:val="001F1688"/>
    <w:rsid w:val="001F2F60"/>
    <w:rsid w:val="001F5297"/>
    <w:rsid w:val="00204394"/>
    <w:rsid w:val="002051E8"/>
    <w:rsid w:val="002069FA"/>
    <w:rsid w:val="00206ED3"/>
    <w:rsid w:val="00210760"/>
    <w:rsid w:val="00213A2C"/>
    <w:rsid w:val="00220640"/>
    <w:rsid w:val="00225B21"/>
    <w:rsid w:val="00231490"/>
    <w:rsid w:val="00231E84"/>
    <w:rsid w:val="00234C33"/>
    <w:rsid w:val="002458E3"/>
    <w:rsid w:val="00245BB0"/>
    <w:rsid w:val="00247024"/>
    <w:rsid w:val="00264268"/>
    <w:rsid w:val="002725F2"/>
    <w:rsid w:val="00272833"/>
    <w:rsid w:val="00273AC3"/>
    <w:rsid w:val="0028261D"/>
    <w:rsid w:val="0028506F"/>
    <w:rsid w:val="00290544"/>
    <w:rsid w:val="002A2A14"/>
    <w:rsid w:val="002A35D6"/>
    <w:rsid w:val="002A5F53"/>
    <w:rsid w:val="002B24B8"/>
    <w:rsid w:val="002B5F95"/>
    <w:rsid w:val="002B72B5"/>
    <w:rsid w:val="002C1DE8"/>
    <w:rsid w:val="002E3D21"/>
    <w:rsid w:val="002E5FB7"/>
    <w:rsid w:val="003141DB"/>
    <w:rsid w:val="00320B62"/>
    <w:rsid w:val="00321912"/>
    <w:rsid w:val="0033247C"/>
    <w:rsid w:val="00333A89"/>
    <w:rsid w:val="00334192"/>
    <w:rsid w:val="00336355"/>
    <w:rsid w:val="003424CC"/>
    <w:rsid w:val="0035140A"/>
    <w:rsid w:val="00353C95"/>
    <w:rsid w:val="00361BB4"/>
    <w:rsid w:val="0038431C"/>
    <w:rsid w:val="00387551"/>
    <w:rsid w:val="003964B1"/>
    <w:rsid w:val="003A10BE"/>
    <w:rsid w:val="003A3F11"/>
    <w:rsid w:val="003A55C2"/>
    <w:rsid w:val="003A6A79"/>
    <w:rsid w:val="003B28C1"/>
    <w:rsid w:val="003B3ABE"/>
    <w:rsid w:val="003B7B8F"/>
    <w:rsid w:val="003C0D5D"/>
    <w:rsid w:val="003C7103"/>
    <w:rsid w:val="003C754C"/>
    <w:rsid w:val="003D0595"/>
    <w:rsid w:val="003D1040"/>
    <w:rsid w:val="003D7FE8"/>
    <w:rsid w:val="003E190B"/>
    <w:rsid w:val="003E1995"/>
    <w:rsid w:val="003E2070"/>
    <w:rsid w:val="003E573B"/>
    <w:rsid w:val="003E7A5F"/>
    <w:rsid w:val="003F116C"/>
    <w:rsid w:val="0040676D"/>
    <w:rsid w:val="00421EDC"/>
    <w:rsid w:val="00422B8C"/>
    <w:rsid w:val="00423820"/>
    <w:rsid w:val="00427CE0"/>
    <w:rsid w:val="00434B99"/>
    <w:rsid w:val="00436390"/>
    <w:rsid w:val="004412B6"/>
    <w:rsid w:val="00442950"/>
    <w:rsid w:val="00442C31"/>
    <w:rsid w:val="00443172"/>
    <w:rsid w:val="0044566A"/>
    <w:rsid w:val="00447F3D"/>
    <w:rsid w:val="0045578B"/>
    <w:rsid w:val="004619CB"/>
    <w:rsid w:val="0046649A"/>
    <w:rsid w:val="00476D19"/>
    <w:rsid w:val="004918B3"/>
    <w:rsid w:val="0049246B"/>
    <w:rsid w:val="00497609"/>
    <w:rsid w:val="00497612"/>
    <w:rsid w:val="004A3B71"/>
    <w:rsid w:val="004A618C"/>
    <w:rsid w:val="004B1403"/>
    <w:rsid w:val="004B24AC"/>
    <w:rsid w:val="004B590E"/>
    <w:rsid w:val="004B5AD8"/>
    <w:rsid w:val="004C120B"/>
    <w:rsid w:val="004C5D56"/>
    <w:rsid w:val="004C6AA2"/>
    <w:rsid w:val="004D26AA"/>
    <w:rsid w:val="004D72BE"/>
    <w:rsid w:val="004E6D20"/>
    <w:rsid w:val="004E6F3C"/>
    <w:rsid w:val="004E7641"/>
    <w:rsid w:val="004F3297"/>
    <w:rsid w:val="00501E1D"/>
    <w:rsid w:val="00504C08"/>
    <w:rsid w:val="0052127E"/>
    <w:rsid w:val="00521EF8"/>
    <w:rsid w:val="005266DC"/>
    <w:rsid w:val="00531B93"/>
    <w:rsid w:val="00537DA2"/>
    <w:rsid w:val="005433AD"/>
    <w:rsid w:val="00543E27"/>
    <w:rsid w:val="005444ED"/>
    <w:rsid w:val="0054498D"/>
    <w:rsid w:val="0055375C"/>
    <w:rsid w:val="00560481"/>
    <w:rsid w:val="005606EC"/>
    <w:rsid w:val="00564217"/>
    <w:rsid w:val="00567C36"/>
    <w:rsid w:val="0057200A"/>
    <w:rsid w:val="00573C0A"/>
    <w:rsid w:val="005834FF"/>
    <w:rsid w:val="0059390A"/>
    <w:rsid w:val="00596E8B"/>
    <w:rsid w:val="005A26FA"/>
    <w:rsid w:val="005A662B"/>
    <w:rsid w:val="005A6FB8"/>
    <w:rsid w:val="005B0C55"/>
    <w:rsid w:val="005B136A"/>
    <w:rsid w:val="005B27F9"/>
    <w:rsid w:val="005B484C"/>
    <w:rsid w:val="005C1A50"/>
    <w:rsid w:val="005C43BC"/>
    <w:rsid w:val="005C51D4"/>
    <w:rsid w:val="005D17A7"/>
    <w:rsid w:val="005D56C5"/>
    <w:rsid w:val="005E0567"/>
    <w:rsid w:val="005E3E83"/>
    <w:rsid w:val="005F3743"/>
    <w:rsid w:val="00602038"/>
    <w:rsid w:val="006051CD"/>
    <w:rsid w:val="00607C8A"/>
    <w:rsid w:val="00612E88"/>
    <w:rsid w:val="00613F73"/>
    <w:rsid w:val="006160F9"/>
    <w:rsid w:val="006323A1"/>
    <w:rsid w:val="00635489"/>
    <w:rsid w:val="00651D1C"/>
    <w:rsid w:val="00654E85"/>
    <w:rsid w:val="00656699"/>
    <w:rsid w:val="0065757D"/>
    <w:rsid w:val="00660D24"/>
    <w:rsid w:val="00680245"/>
    <w:rsid w:val="00683151"/>
    <w:rsid w:val="00687BBA"/>
    <w:rsid w:val="00692380"/>
    <w:rsid w:val="0069547A"/>
    <w:rsid w:val="006961A5"/>
    <w:rsid w:val="006A4977"/>
    <w:rsid w:val="006C1827"/>
    <w:rsid w:val="006C1E05"/>
    <w:rsid w:val="006D77FC"/>
    <w:rsid w:val="006E61B6"/>
    <w:rsid w:val="007008A9"/>
    <w:rsid w:val="00701E11"/>
    <w:rsid w:val="00704597"/>
    <w:rsid w:val="00730275"/>
    <w:rsid w:val="00731980"/>
    <w:rsid w:val="00732160"/>
    <w:rsid w:val="00737E08"/>
    <w:rsid w:val="0074535B"/>
    <w:rsid w:val="00752383"/>
    <w:rsid w:val="00755BA6"/>
    <w:rsid w:val="0076253C"/>
    <w:rsid w:val="00770968"/>
    <w:rsid w:val="00773563"/>
    <w:rsid w:val="00782458"/>
    <w:rsid w:val="00783A8A"/>
    <w:rsid w:val="00791201"/>
    <w:rsid w:val="007A1EBA"/>
    <w:rsid w:val="007A5801"/>
    <w:rsid w:val="007B2648"/>
    <w:rsid w:val="007B3495"/>
    <w:rsid w:val="007B5992"/>
    <w:rsid w:val="007C07BC"/>
    <w:rsid w:val="007C0C22"/>
    <w:rsid w:val="007C4573"/>
    <w:rsid w:val="007D2960"/>
    <w:rsid w:val="007E1739"/>
    <w:rsid w:val="007E2F75"/>
    <w:rsid w:val="007E61C1"/>
    <w:rsid w:val="007E6E25"/>
    <w:rsid w:val="007F52D8"/>
    <w:rsid w:val="00800C35"/>
    <w:rsid w:val="00801418"/>
    <w:rsid w:val="00811B44"/>
    <w:rsid w:val="008149E4"/>
    <w:rsid w:val="0081702E"/>
    <w:rsid w:val="00831256"/>
    <w:rsid w:val="00831D91"/>
    <w:rsid w:val="00840EE8"/>
    <w:rsid w:val="0084579C"/>
    <w:rsid w:val="0085018C"/>
    <w:rsid w:val="00852B46"/>
    <w:rsid w:val="0085463B"/>
    <w:rsid w:val="008548F3"/>
    <w:rsid w:val="00865ECA"/>
    <w:rsid w:val="00867C85"/>
    <w:rsid w:val="008866C1"/>
    <w:rsid w:val="00890066"/>
    <w:rsid w:val="00896F9B"/>
    <w:rsid w:val="008A494C"/>
    <w:rsid w:val="008A67F8"/>
    <w:rsid w:val="008B0F3B"/>
    <w:rsid w:val="008B6459"/>
    <w:rsid w:val="008C1426"/>
    <w:rsid w:val="008C3584"/>
    <w:rsid w:val="008C47B2"/>
    <w:rsid w:val="008D47AC"/>
    <w:rsid w:val="008D4F00"/>
    <w:rsid w:val="008D6C1D"/>
    <w:rsid w:val="008E60BF"/>
    <w:rsid w:val="008E6B76"/>
    <w:rsid w:val="008F32AB"/>
    <w:rsid w:val="008F6D30"/>
    <w:rsid w:val="008F74F3"/>
    <w:rsid w:val="0091257E"/>
    <w:rsid w:val="009141D5"/>
    <w:rsid w:val="00924C34"/>
    <w:rsid w:val="00933563"/>
    <w:rsid w:val="00934A60"/>
    <w:rsid w:val="009467EC"/>
    <w:rsid w:val="009517B7"/>
    <w:rsid w:val="00951CD6"/>
    <w:rsid w:val="00962C4D"/>
    <w:rsid w:val="00963870"/>
    <w:rsid w:val="009701F8"/>
    <w:rsid w:val="00973036"/>
    <w:rsid w:val="009731E2"/>
    <w:rsid w:val="00977355"/>
    <w:rsid w:val="009800B0"/>
    <w:rsid w:val="009A3A9A"/>
    <w:rsid w:val="009A4DF8"/>
    <w:rsid w:val="009A597A"/>
    <w:rsid w:val="009A662D"/>
    <w:rsid w:val="009B62A8"/>
    <w:rsid w:val="009C459B"/>
    <w:rsid w:val="009D6F42"/>
    <w:rsid w:val="009E3544"/>
    <w:rsid w:val="009E5A05"/>
    <w:rsid w:val="00A02881"/>
    <w:rsid w:val="00A04468"/>
    <w:rsid w:val="00A12999"/>
    <w:rsid w:val="00A14461"/>
    <w:rsid w:val="00A1471D"/>
    <w:rsid w:val="00A14811"/>
    <w:rsid w:val="00A16EC8"/>
    <w:rsid w:val="00A21FD7"/>
    <w:rsid w:val="00A23EFC"/>
    <w:rsid w:val="00A26C49"/>
    <w:rsid w:val="00A27C74"/>
    <w:rsid w:val="00A31D7D"/>
    <w:rsid w:val="00A34056"/>
    <w:rsid w:val="00A342E6"/>
    <w:rsid w:val="00A44C5F"/>
    <w:rsid w:val="00A6042A"/>
    <w:rsid w:val="00A645A8"/>
    <w:rsid w:val="00A71083"/>
    <w:rsid w:val="00A8216F"/>
    <w:rsid w:val="00A85512"/>
    <w:rsid w:val="00A920D7"/>
    <w:rsid w:val="00A967D1"/>
    <w:rsid w:val="00AA1EE7"/>
    <w:rsid w:val="00AA43D3"/>
    <w:rsid w:val="00AB2484"/>
    <w:rsid w:val="00AB6BE0"/>
    <w:rsid w:val="00AC22C1"/>
    <w:rsid w:val="00AC5F52"/>
    <w:rsid w:val="00AD4B94"/>
    <w:rsid w:val="00AD5ABD"/>
    <w:rsid w:val="00AD7164"/>
    <w:rsid w:val="00AE28BB"/>
    <w:rsid w:val="00AE4BE4"/>
    <w:rsid w:val="00AF1C4F"/>
    <w:rsid w:val="00AF50EA"/>
    <w:rsid w:val="00B0050C"/>
    <w:rsid w:val="00B00A2B"/>
    <w:rsid w:val="00B02ADB"/>
    <w:rsid w:val="00B0610E"/>
    <w:rsid w:val="00B06C8F"/>
    <w:rsid w:val="00B07FE4"/>
    <w:rsid w:val="00B1279A"/>
    <w:rsid w:val="00B13A53"/>
    <w:rsid w:val="00B3022E"/>
    <w:rsid w:val="00B31327"/>
    <w:rsid w:val="00B35896"/>
    <w:rsid w:val="00B410E6"/>
    <w:rsid w:val="00B42A4F"/>
    <w:rsid w:val="00B43A2F"/>
    <w:rsid w:val="00B5246D"/>
    <w:rsid w:val="00B574F4"/>
    <w:rsid w:val="00B95B1B"/>
    <w:rsid w:val="00B97FC2"/>
    <w:rsid w:val="00BA4945"/>
    <w:rsid w:val="00BA5CD0"/>
    <w:rsid w:val="00BA65DE"/>
    <w:rsid w:val="00BB06F7"/>
    <w:rsid w:val="00BB3BC1"/>
    <w:rsid w:val="00BC156B"/>
    <w:rsid w:val="00BC2A7F"/>
    <w:rsid w:val="00BC48B4"/>
    <w:rsid w:val="00BC6671"/>
    <w:rsid w:val="00BD1334"/>
    <w:rsid w:val="00BD6F43"/>
    <w:rsid w:val="00BE0893"/>
    <w:rsid w:val="00C00700"/>
    <w:rsid w:val="00C00C07"/>
    <w:rsid w:val="00C032AA"/>
    <w:rsid w:val="00C033F8"/>
    <w:rsid w:val="00C23606"/>
    <w:rsid w:val="00C23CCA"/>
    <w:rsid w:val="00C27F3B"/>
    <w:rsid w:val="00C30D9A"/>
    <w:rsid w:val="00C3783D"/>
    <w:rsid w:val="00C37B27"/>
    <w:rsid w:val="00C41964"/>
    <w:rsid w:val="00C47C13"/>
    <w:rsid w:val="00C501D0"/>
    <w:rsid w:val="00C71210"/>
    <w:rsid w:val="00C73560"/>
    <w:rsid w:val="00C74910"/>
    <w:rsid w:val="00C761C6"/>
    <w:rsid w:val="00C87809"/>
    <w:rsid w:val="00C90B78"/>
    <w:rsid w:val="00C940CC"/>
    <w:rsid w:val="00CA2E44"/>
    <w:rsid w:val="00CA4446"/>
    <w:rsid w:val="00CB2F52"/>
    <w:rsid w:val="00CC2A35"/>
    <w:rsid w:val="00CC75F9"/>
    <w:rsid w:val="00CD272A"/>
    <w:rsid w:val="00CE1EA9"/>
    <w:rsid w:val="00CE3C4A"/>
    <w:rsid w:val="00D075CF"/>
    <w:rsid w:val="00D126BC"/>
    <w:rsid w:val="00D15866"/>
    <w:rsid w:val="00D2309E"/>
    <w:rsid w:val="00D4036C"/>
    <w:rsid w:val="00D47918"/>
    <w:rsid w:val="00D50ABA"/>
    <w:rsid w:val="00D50FFD"/>
    <w:rsid w:val="00D531A7"/>
    <w:rsid w:val="00D56347"/>
    <w:rsid w:val="00D5766B"/>
    <w:rsid w:val="00D615AD"/>
    <w:rsid w:val="00D616A9"/>
    <w:rsid w:val="00D63D3C"/>
    <w:rsid w:val="00D709AC"/>
    <w:rsid w:val="00D72337"/>
    <w:rsid w:val="00D8270B"/>
    <w:rsid w:val="00D84F88"/>
    <w:rsid w:val="00D9108B"/>
    <w:rsid w:val="00D919C9"/>
    <w:rsid w:val="00D9345E"/>
    <w:rsid w:val="00D969AA"/>
    <w:rsid w:val="00DA276D"/>
    <w:rsid w:val="00DA5972"/>
    <w:rsid w:val="00DC5822"/>
    <w:rsid w:val="00DD5378"/>
    <w:rsid w:val="00DD72B9"/>
    <w:rsid w:val="00DE0701"/>
    <w:rsid w:val="00DE3E61"/>
    <w:rsid w:val="00DE64B9"/>
    <w:rsid w:val="00DE6DDB"/>
    <w:rsid w:val="00DE75E5"/>
    <w:rsid w:val="00DF506F"/>
    <w:rsid w:val="00DF6A40"/>
    <w:rsid w:val="00E0076B"/>
    <w:rsid w:val="00E00953"/>
    <w:rsid w:val="00E01A0B"/>
    <w:rsid w:val="00E03699"/>
    <w:rsid w:val="00E121A4"/>
    <w:rsid w:val="00E13B43"/>
    <w:rsid w:val="00E14C48"/>
    <w:rsid w:val="00E20BAD"/>
    <w:rsid w:val="00E21740"/>
    <w:rsid w:val="00E243E6"/>
    <w:rsid w:val="00E2620B"/>
    <w:rsid w:val="00E26CD4"/>
    <w:rsid w:val="00E36AF9"/>
    <w:rsid w:val="00E42DAD"/>
    <w:rsid w:val="00E46F8F"/>
    <w:rsid w:val="00E50F20"/>
    <w:rsid w:val="00E5239D"/>
    <w:rsid w:val="00E556A8"/>
    <w:rsid w:val="00E60879"/>
    <w:rsid w:val="00E615D0"/>
    <w:rsid w:val="00E62F7D"/>
    <w:rsid w:val="00E768D8"/>
    <w:rsid w:val="00E77125"/>
    <w:rsid w:val="00E7771D"/>
    <w:rsid w:val="00E818A5"/>
    <w:rsid w:val="00E92D7F"/>
    <w:rsid w:val="00E93AC1"/>
    <w:rsid w:val="00E95DBF"/>
    <w:rsid w:val="00EA0795"/>
    <w:rsid w:val="00EA38A0"/>
    <w:rsid w:val="00EA6ADD"/>
    <w:rsid w:val="00EB3D08"/>
    <w:rsid w:val="00EB517E"/>
    <w:rsid w:val="00EB7454"/>
    <w:rsid w:val="00EC2112"/>
    <w:rsid w:val="00EC3CCC"/>
    <w:rsid w:val="00EC4726"/>
    <w:rsid w:val="00ED1923"/>
    <w:rsid w:val="00ED4430"/>
    <w:rsid w:val="00EE3C77"/>
    <w:rsid w:val="00EE48AC"/>
    <w:rsid w:val="00EE6570"/>
    <w:rsid w:val="00EF023E"/>
    <w:rsid w:val="00F056EA"/>
    <w:rsid w:val="00F17C0D"/>
    <w:rsid w:val="00F25736"/>
    <w:rsid w:val="00F261AC"/>
    <w:rsid w:val="00F33C4E"/>
    <w:rsid w:val="00F428B7"/>
    <w:rsid w:val="00F439E6"/>
    <w:rsid w:val="00F4464A"/>
    <w:rsid w:val="00F44750"/>
    <w:rsid w:val="00F45705"/>
    <w:rsid w:val="00F50FA4"/>
    <w:rsid w:val="00F519E8"/>
    <w:rsid w:val="00F52E44"/>
    <w:rsid w:val="00F64F7E"/>
    <w:rsid w:val="00F65A14"/>
    <w:rsid w:val="00F664F0"/>
    <w:rsid w:val="00F66EAD"/>
    <w:rsid w:val="00F70020"/>
    <w:rsid w:val="00F766F5"/>
    <w:rsid w:val="00F76F7D"/>
    <w:rsid w:val="00F82E2C"/>
    <w:rsid w:val="00F931AF"/>
    <w:rsid w:val="00FA2EF1"/>
    <w:rsid w:val="00FA7A16"/>
    <w:rsid w:val="00FB0816"/>
    <w:rsid w:val="00FB119E"/>
    <w:rsid w:val="00FC49F0"/>
    <w:rsid w:val="00FC5A14"/>
    <w:rsid w:val="00FC7CBE"/>
    <w:rsid w:val="00FE1225"/>
    <w:rsid w:val="00FE1327"/>
    <w:rsid w:val="00FE22BF"/>
    <w:rsid w:val="00FE6783"/>
    <w:rsid w:val="00FF319F"/>
    <w:rsid w:val="00FF493F"/>
    <w:rsid w:val="01280305"/>
    <w:rsid w:val="0220F8D7"/>
    <w:rsid w:val="02F6741B"/>
    <w:rsid w:val="02F91567"/>
    <w:rsid w:val="03FB52BE"/>
    <w:rsid w:val="06E2C6C8"/>
    <w:rsid w:val="07F73286"/>
    <w:rsid w:val="07FC02A4"/>
    <w:rsid w:val="0965B59F"/>
    <w:rsid w:val="0A7453D4"/>
    <w:rsid w:val="0AE9BA72"/>
    <w:rsid w:val="0BAFD533"/>
    <w:rsid w:val="0C1747A1"/>
    <w:rsid w:val="0C5BBA92"/>
    <w:rsid w:val="0CCA136F"/>
    <w:rsid w:val="0D8C753E"/>
    <w:rsid w:val="0F503EEE"/>
    <w:rsid w:val="1156648F"/>
    <w:rsid w:val="1159E6CA"/>
    <w:rsid w:val="13E7327B"/>
    <w:rsid w:val="15A80D59"/>
    <w:rsid w:val="16888BE6"/>
    <w:rsid w:val="171ED33D"/>
    <w:rsid w:val="17C6AB38"/>
    <w:rsid w:val="18BAA39E"/>
    <w:rsid w:val="18BE1BBA"/>
    <w:rsid w:val="19AFB121"/>
    <w:rsid w:val="1A96AFC3"/>
    <w:rsid w:val="1D59519E"/>
    <w:rsid w:val="1D88DF01"/>
    <w:rsid w:val="1E9EA056"/>
    <w:rsid w:val="1F3AD262"/>
    <w:rsid w:val="207BB1F9"/>
    <w:rsid w:val="20FD2078"/>
    <w:rsid w:val="240977D4"/>
    <w:rsid w:val="267C470B"/>
    <w:rsid w:val="26BFAD71"/>
    <w:rsid w:val="2871F9E1"/>
    <w:rsid w:val="2942333A"/>
    <w:rsid w:val="2A1BDF26"/>
    <w:rsid w:val="2A56001D"/>
    <w:rsid w:val="2B0DD400"/>
    <w:rsid w:val="2BE41CF7"/>
    <w:rsid w:val="2D4E3DE3"/>
    <w:rsid w:val="2E64F978"/>
    <w:rsid w:val="2E773789"/>
    <w:rsid w:val="2F2ECE15"/>
    <w:rsid w:val="2F30F924"/>
    <w:rsid w:val="2FC55C55"/>
    <w:rsid w:val="2FD8E6A3"/>
    <w:rsid w:val="30A519F4"/>
    <w:rsid w:val="31D3DEFF"/>
    <w:rsid w:val="32AECA94"/>
    <w:rsid w:val="330D883B"/>
    <w:rsid w:val="33524444"/>
    <w:rsid w:val="35283E77"/>
    <w:rsid w:val="3689E506"/>
    <w:rsid w:val="36B71904"/>
    <w:rsid w:val="36F24ACF"/>
    <w:rsid w:val="37C123E6"/>
    <w:rsid w:val="38EED8B8"/>
    <w:rsid w:val="39F9959B"/>
    <w:rsid w:val="3A14C3D0"/>
    <w:rsid w:val="3B2B6640"/>
    <w:rsid w:val="3F7266C1"/>
    <w:rsid w:val="40F16292"/>
    <w:rsid w:val="410B2448"/>
    <w:rsid w:val="43E16549"/>
    <w:rsid w:val="4448132F"/>
    <w:rsid w:val="448AA9AA"/>
    <w:rsid w:val="45D7376D"/>
    <w:rsid w:val="47FA97F4"/>
    <w:rsid w:val="481F8205"/>
    <w:rsid w:val="490ED82F"/>
    <w:rsid w:val="49C66EBB"/>
    <w:rsid w:val="49E8BD89"/>
    <w:rsid w:val="4B855AE0"/>
    <w:rsid w:val="4B86DCA5"/>
    <w:rsid w:val="4BF60959"/>
    <w:rsid w:val="4C4678F1"/>
    <w:rsid w:val="4D0DDBB2"/>
    <w:rsid w:val="4D329AF2"/>
    <w:rsid w:val="4F6343B8"/>
    <w:rsid w:val="501272B3"/>
    <w:rsid w:val="515607FF"/>
    <w:rsid w:val="52A16293"/>
    <w:rsid w:val="555AC381"/>
    <w:rsid w:val="56BF99C0"/>
    <w:rsid w:val="57032827"/>
    <w:rsid w:val="57B3110A"/>
    <w:rsid w:val="58B2A2E1"/>
    <w:rsid w:val="594018FE"/>
    <w:rsid w:val="59DC9285"/>
    <w:rsid w:val="5A351C3D"/>
    <w:rsid w:val="5AF9BE71"/>
    <w:rsid w:val="5C49C404"/>
    <w:rsid w:val="5F9C2B03"/>
    <w:rsid w:val="6053C18F"/>
    <w:rsid w:val="61EB077D"/>
    <w:rsid w:val="61F7560D"/>
    <w:rsid w:val="62C7ECE5"/>
    <w:rsid w:val="63608B28"/>
    <w:rsid w:val="638B6251"/>
    <w:rsid w:val="643A9190"/>
    <w:rsid w:val="64E25132"/>
    <w:rsid w:val="655DBBB8"/>
    <w:rsid w:val="656492A2"/>
    <w:rsid w:val="68147428"/>
    <w:rsid w:val="6C315117"/>
    <w:rsid w:val="6C52CFBD"/>
    <w:rsid w:val="6EAE98B1"/>
    <w:rsid w:val="71680CF1"/>
    <w:rsid w:val="71933DCC"/>
    <w:rsid w:val="733D8BD5"/>
    <w:rsid w:val="735C85E1"/>
    <w:rsid w:val="737980CF"/>
    <w:rsid w:val="7414D1B6"/>
    <w:rsid w:val="7603642A"/>
    <w:rsid w:val="765E539B"/>
    <w:rsid w:val="7840D89C"/>
    <w:rsid w:val="79C92563"/>
    <w:rsid w:val="7B189EE8"/>
    <w:rsid w:val="7BCF9C0A"/>
    <w:rsid w:val="7F0357CD"/>
    <w:rsid w:val="7F584506"/>
    <w:rsid w:val="7FEC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97A7A"/>
  <w15:docId w15:val="{08612FFC-688E-4C34-906A-295CB851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964914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A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6A3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A3C"/>
  </w:style>
  <w:style w:type="paragraph" w:styleId="Footer">
    <w:name w:val="footer"/>
    <w:basedOn w:val="Normal"/>
    <w:link w:val="FooterChar"/>
    <w:uiPriority w:val="99"/>
    <w:unhideWhenUsed/>
    <w:rsid w:val="00D16A3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A3C"/>
  </w:style>
  <w:style w:type="paragraph" w:styleId="ListParagraph">
    <w:name w:val="List Paragraph"/>
    <w:basedOn w:val="Normal"/>
    <w:uiPriority w:val="34"/>
    <w:qFormat/>
    <w:rsid w:val="00516381"/>
    <w:pPr>
      <w:ind w:left="720"/>
      <w:contextualSpacing/>
    </w:p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C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2725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22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7190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805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359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pW3rQW0HPfknOfFJQ995Pidrog==">AMUW2mVN+liub5YOj5G3eCkRyA1bd04wKZP7Tx3Qv+WvLWbNpwt88Roozf+RB0wxeCTRV2glJi0ikJ9lT9RcSoY966Yu6dLrCZBPJ2uUSBBQJs3Dq05Z5qk=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4961E8B88CA4D81A24E1BF8DCB32E" ma:contentTypeVersion="16" ma:contentTypeDescription="Create a new document." ma:contentTypeScope="" ma:versionID="86fed8cca549dd2040941aa3dfd0b948">
  <xsd:schema xmlns:xsd="http://www.w3.org/2001/XMLSchema" xmlns:xs="http://www.w3.org/2001/XMLSchema" xmlns:p="http://schemas.microsoft.com/office/2006/metadata/properties" xmlns:ns2="09dc43a3-3522-4842-bf6b-d65f533f16c7" xmlns:ns3="75067cac-acf8-484f-a2e6-ff0d0e38b737" targetNamespace="http://schemas.microsoft.com/office/2006/metadata/properties" ma:root="true" ma:fieldsID="466ab7326cd935628f1d1c211600abde" ns2:_="" ns3:_="">
    <xsd:import namespace="09dc43a3-3522-4842-bf6b-d65f533f16c7"/>
    <xsd:import namespace="75067cac-acf8-484f-a2e6-ff0d0e38b7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43a3-3522-4842-bf6b-d65f533f16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67cac-acf8-484f-a2e6-ff0d0e38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dfd691-d440-46c1-9855-79c827276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67cac-acf8-484f-a2e6-ff0d0e38b7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17C3A2-48A5-40D8-9177-0F5469FCD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D0FE2-C3AB-4341-9CAD-8922C7F37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c43a3-3522-4842-bf6b-d65f533f16c7"/>
    <ds:schemaRef ds:uri="75067cac-acf8-484f-a2e6-ff0d0e38b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719FD-9EBE-47B1-8E46-2643F1FE125F}">
  <ds:schemaRefs>
    <ds:schemaRef ds:uri="http://schemas.microsoft.com/office/2006/metadata/properties"/>
    <ds:schemaRef ds:uri="http://schemas.microsoft.com/office/infopath/2007/PartnerControls"/>
    <ds:schemaRef ds:uri="75067cac-acf8-484f-a2e6-ff0d0e38b737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d01f8ca0-c98d-4f0a-bb28-4e4ea4cfa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2169</Characters>
  <Application>Microsoft Office Word</Application>
  <DocSecurity>4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Dutson</dc:creator>
  <cp:keywords/>
  <cp:lastModifiedBy>Denise Ward (FDN)</cp:lastModifiedBy>
  <cp:revision>8</cp:revision>
  <cp:lastPrinted>2023-04-19T08:44:00Z</cp:lastPrinted>
  <dcterms:created xsi:type="dcterms:W3CDTF">2025-09-01T01:05:00Z</dcterms:created>
  <dcterms:modified xsi:type="dcterms:W3CDTF">2025-09-03T15:18:00Z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0x01010092D4961E8B88CA4D81A24E1BF8DCB32E</vt:lpwstr>
  </property>
  <property fmtid="{D5CDD505-2E9C-101B-9397-08002B2CF9AE}" pid="3" name="_ExtendedDescription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2022-11-02T12:50:05Z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d01f8ca0-c98d-4f0a-bb28-4e4ea4cfaf9f</vt:lpwstr>
  </property>
  <property fmtid="{D5CDD505-2E9C-101B-9397-08002B2CF9AE}" pid="9" name="MSIP_Label_defa4170-0d19-0005-0004-bc88714345d2_ActionId">
    <vt:lpwstr>9ebd7b18-4744-47e9-8743-cac93951e4a7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ediaServiceImageTags">
    <vt:lpwstr/>
  </property>
</Properties>
</file>